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5DE8A0B2" w:rsidR="0020789D" w:rsidRDefault="00C27973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46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71F60A9" w14:textId="77777777" w:rsidR="00571A82" w:rsidRPr="0020789D" w:rsidRDefault="00571A82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</w:p>
    <w:bookmarkEnd w:id="0"/>
    <w:p w14:paraId="422C0B10" w14:textId="70DE29EB" w:rsidR="0020789D" w:rsidRPr="0020789D" w:rsidRDefault="00C27973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</w:t>
      </w:r>
      <w:r w:rsidR="00D87DE6">
        <w:rPr>
          <w:b/>
          <w:sz w:val="28"/>
          <w:szCs w:val="28"/>
        </w:rPr>
        <w:t xml:space="preserve"> </w:t>
      </w:r>
      <w:r w:rsidR="002E1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 року</w:t>
      </w:r>
      <w:r w:rsidR="0020789D" w:rsidRPr="0020789D">
        <w:rPr>
          <w:b/>
          <w:sz w:val="28"/>
          <w:szCs w:val="28"/>
        </w:rPr>
        <w:t xml:space="preserve">                                                  </w:t>
      </w:r>
      <w:r w:rsidR="00E9065D">
        <w:rPr>
          <w:b/>
          <w:sz w:val="28"/>
          <w:szCs w:val="28"/>
        </w:rPr>
        <w:t xml:space="preserve">               </w:t>
      </w:r>
      <w:r w:rsidR="003F337C">
        <w:rPr>
          <w:b/>
          <w:sz w:val="28"/>
          <w:szCs w:val="28"/>
        </w:rPr>
        <w:t xml:space="preserve">  </w:t>
      </w:r>
      <w:r w:rsidR="0013134B">
        <w:rPr>
          <w:b/>
          <w:sz w:val="28"/>
          <w:szCs w:val="28"/>
        </w:rPr>
        <w:t xml:space="preserve">  </w:t>
      </w:r>
      <w:r w:rsidR="00E82A4C">
        <w:rPr>
          <w:b/>
          <w:sz w:val="28"/>
          <w:szCs w:val="28"/>
        </w:rPr>
        <w:t xml:space="preserve"> </w:t>
      </w:r>
      <w:r w:rsidR="00FB0E67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3166338F" w14:textId="77777777" w:rsidR="00B97D78" w:rsidRDefault="00B97D78" w:rsidP="00587AA5">
      <w:pPr>
        <w:suppressAutoHyphens/>
        <w:rPr>
          <w:b/>
          <w:bCs/>
          <w:sz w:val="28"/>
          <w:szCs w:val="28"/>
        </w:rPr>
      </w:pPr>
    </w:p>
    <w:p w14:paraId="06AD221D" w14:textId="77777777" w:rsidR="00C27973" w:rsidRDefault="002E1878" w:rsidP="00236112">
      <w:pPr>
        <w:jc w:val="both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 </w:t>
      </w:r>
      <w:r w:rsidR="00C27973">
        <w:rPr>
          <w:b/>
          <w:sz w:val="28"/>
          <w:szCs w:val="28"/>
        </w:rPr>
        <w:t>внесення змін до</w:t>
      </w:r>
      <w:r w:rsidRPr="002E1878">
        <w:rPr>
          <w:b/>
          <w:sz w:val="28"/>
          <w:szCs w:val="28"/>
        </w:rPr>
        <w:t xml:space="preserve"> </w:t>
      </w:r>
      <w:r w:rsidR="00F80A9F">
        <w:rPr>
          <w:b/>
          <w:sz w:val="28"/>
          <w:szCs w:val="28"/>
        </w:rPr>
        <w:t>Програми</w:t>
      </w:r>
      <w:r w:rsidRPr="002E1878">
        <w:rPr>
          <w:b/>
          <w:sz w:val="28"/>
          <w:szCs w:val="28"/>
        </w:rPr>
        <w:t xml:space="preserve"> </w:t>
      </w:r>
    </w:p>
    <w:p w14:paraId="1E02735C" w14:textId="1F5FCE09" w:rsidR="00C27973" w:rsidRDefault="00997444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A488A">
        <w:rPr>
          <w:b/>
          <w:sz w:val="28"/>
          <w:szCs w:val="28"/>
        </w:rPr>
        <w:t>абезпечення</w:t>
      </w:r>
      <w:r w:rsidR="00C27973">
        <w:rPr>
          <w:b/>
          <w:sz w:val="28"/>
          <w:szCs w:val="28"/>
        </w:rPr>
        <w:t xml:space="preserve"> </w:t>
      </w:r>
      <w:r w:rsidR="00236112" w:rsidRPr="00236112">
        <w:rPr>
          <w:b/>
          <w:sz w:val="28"/>
          <w:szCs w:val="28"/>
        </w:rPr>
        <w:t>безпеки і правопорядку</w:t>
      </w:r>
      <w:r w:rsidR="00236112">
        <w:rPr>
          <w:b/>
          <w:sz w:val="28"/>
          <w:szCs w:val="28"/>
        </w:rPr>
        <w:t xml:space="preserve"> </w:t>
      </w:r>
    </w:p>
    <w:p w14:paraId="2FC40404" w14:textId="77777777" w:rsidR="00C27973" w:rsidRDefault="00EE438F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E4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території </w:t>
      </w:r>
      <w:proofErr w:type="spellStart"/>
      <w:r w:rsidR="002E1878" w:rsidRPr="002E1878">
        <w:rPr>
          <w:b/>
          <w:sz w:val="28"/>
          <w:szCs w:val="28"/>
        </w:rPr>
        <w:t>Якушинецької</w:t>
      </w:r>
      <w:proofErr w:type="spellEnd"/>
      <w:r w:rsidR="002E1878" w:rsidRPr="002E1878">
        <w:rPr>
          <w:b/>
          <w:sz w:val="28"/>
          <w:szCs w:val="28"/>
        </w:rPr>
        <w:t xml:space="preserve"> </w:t>
      </w:r>
      <w:r w:rsidRPr="002E1878">
        <w:rPr>
          <w:b/>
          <w:sz w:val="28"/>
          <w:szCs w:val="28"/>
        </w:rPr>
        <w:t>територіальної</w:t>
      </w:r>
    </w:p>
    <w:p w14:paraId="41087DFD" w14:textId="404E9870" w:rsidR="00AC0116" w:rsidRPr="002E1878" w:rsidRDefault="002E1878" w:rsidP="00E01DA4">
      <w:pPr>
        <w:jc w:val="both"/>
        <w:rPr>
          <w:b/>
          <w:bCs/>
          <w:sz w:val="28"/>
          <w:szCs w:val="28"/>
        </w:rPr>
      </w:pPr>
      <w:r w:rsidRPr="002E1878">
        <w:rPr>
          <w:b/>
          <w:sz w:val="28"/>
          <w:szCs w:val="28"/>
        </w:rPr>
        <w:t xml:space="preserve">громади на 2025-2028 роки 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016178">
      <w:pPr>
        <w:pStyle w:val="af8"/>
        <w:tabs>
          <w:tab w:val="left" w:pos="426"/>
          <w:tab w:val="left" w:pos="709"/>
          <w:tab w:val="left" w:pos="851"/>
        </w:tabs>
        <w:ind w:right="140" w:firstLine="426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016178">
      <w:pPr>
        <w:tabs>
          <w:tab w:val="left" w:pos="426"/>
          <w:tab w:val="left" w:pos="709"/>
          <w:tab w:val="left" w:pos="851"/>
        </w:tabs>
        <w:ind w:right="140" w:firstLine="426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75B9CA19" w14:textId="576CA61A" w:rsidR="00606007" w:rsidRDefault="00606007" w:rsidP="00DF43F1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606007">
        <w:rPr>
          <w:bCs/>
          <w:color w:val="000000" w:themeColor="text1"/>
          <w:sz w:val="28"/>
          <w:szCs w:val="28"/>
        </w:rPr>
        <w:t>1.</w:t>
      </w:r>
      <w:r w:rsidR="00DF43F1">
        <w:rPr>
          <w:bCs/>
          <w:color w:val="000000" w:themeColor="text1"/>
          <w:sz w:val="28"/>
          <w:szCs w:val="28"/>
        </w:rPr>
        <w:t>Внести наступні зміни до «</w:t>
      </w:r>
      <w:r w:rsidR="00F80A9F">
        <w:rPr>
          <w:bCs/>
          <w:color w:val="000000" w:themeColor="text1"/>
          <w:sz w:val="28"/>
          <w:szCs w:val="28"/>
        </w:rPr>
        <w:t>П</w:t>
      </w:r>
      <w:r w:rsidR="00DF43F1">
        <w:rPr>
          <w:bCs/>
          <w:color w:val="000000" w:themeColor="text1"/>
          <w:sz w:val="28"/>
          <w:szCs w:val="28"/>
        </w:rPr>
        <w:t>рограми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 w:rsidR="005A488A">
        <w:rPr>
          <w:bCs/>
          <w:color w:val="000000" w:themeColor="text1"/>
          <w:sz w:val="28"/>
          <w:szCs w:val="28"/>
        </w:rPr>
        <w:t xml:space="preserve">забезпечення </w:t>
      </w:r>
      <w:r w:rsidR="00236112" w:rsidRPr="00236112">
        <w:rPr>
          <w:bCs/>
          <w:color w:val="000000" w:themeColor="text1"/>
          <w:sz w:val="28"/>
          <w:szCs w:val="28"/>
        </w:rPr>
        <w:t>безпеки і правопорядку на</w:t>
      </w:r>
      <w:r w:rsidR="007F64E9">
        <w:rPr>
          <w:bCs/>
          <w:color w:val="000000" w:themeColor="text1"/>
          <w:sz w:val="28"/>
          <w:szCs w:val="28"/>
        </w:rPr>
        <w:t xml:space="preserve"> </w:t>
      </w:r>
      <w:r w:rsidR="00236112" w:rsidRPr="00236112">
        <w:rPr>
          <w:bCs/>
          <w:color w:val="000000" w:themeColor="text1"/>
          <w:sz w:val="28"/>
          <w:szCs w:val="28"/>
        </w:rPr>
        <w:t>території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Якушинецької</w:t>
      </w:r>
      <w:proofErr w:type="spellEnd"/>
      <w:r>
        <w:rPr>
          <w:bCs/>
          <w:color w:val="000000" w:themeColor="text1"/>
          <w:sz w:val="28"/>
          <w:szCs w:val="28"/>
        </w:rPr>
        <w:t xml:space="preserve"> територіальної громади </w:t>
      </w:r>
      <w:r w:rsidRPr="00606007">
        <w:rPr>
          <w:bCs/>
          <w:color w:val="000000" w:themeColor="text1"/>
          <w:sz w:val="28"/>
          <w:szCs w:val="28"/>
        </w:rPr>
        <w:t>на 202</w:t>
      </w:r>
      <w:r>
        <w:rPr>
          <w:bCs/>
          <w:color w:val="000000" w:themeColor="text1"/>
          <w:sz w:val="28"/>
          <w:szCs w:val="28"/>
        </w:rPr>
        <w:t>5-2028</w:t>
      </w:r>
      <w:r w:rsidRPr="00606007">
        <w:rPr>
          <w:bCs/>
          <w:color w:val="000000" w:themeColor="text1"/>
          <w:sz w:val="28"/>
          <w:szCs w:val="28"/>
        </w:rPr>
        <w:t xml:space="preserve"> роки</w:t>
      </w:r>
      <w:r w:rsidR="00DF43F1">
        <w:rPr>
          <w:bCs/>
          <w:color w:val="000000" w:themeColor="text1"/>
          <w:sz w:val="28"/>
          <w:szCs w:val="28"/>
        </w:rPr>
        <w:t xml:space="preserve">», затвердженої рішенням 43 сесії </w:t>
      </w:r>
      <w:proofErr w:type="spellStart"/>
      <w:r w:rsidR="00DF43F1">
        <w:rPr>
          <w:bCs/>
          <w:color w:val="000000" w:themeColor="text1"/>
          <w:sz w:val="28"/>
          <w:szCs w:val="28"/>
        </w:rPr>
        <w:t>Якушинецької</w:t>
      </w:r>
      <w:proofErr w:type="spellEnd"/>
      <w:r w:rsidR="00DF43F1">
        <w:rPr>
          <w:bCs/>
          <w:color w:val="000000" w:themeColor="text1"/>
          <w:sz w:val="28"/>
          <w:szCs w:val="28"/>
        </w:rPr>
        <w:t xml:space="preserve"> сільської ради 8 скликання від </w:t>
      </w:r>
      <w:r w:rsidRPr="00606007">
        <w:rPr>
          <w:bCs/>
          <w:color w:val="000000" w:themeColor="text1"/>
          <w:sz w:val="28"/>
          <w:szCs w:val="28"/>
        </w:rPr>
        <w:t xml:space="preserve">  </w:t>
      </w:r>
      <w:r w:rsidR="00DF43F1">
        <w:rPr>
          <w:bCs/>
          <w:color w:val="000000" w:themeColor="text1"/>
          <w:sz w:val="28"/>
          <w:szCs w:val="28"/>
        </w:rPr>
        <w:t>29 листопада 2024 року №1840</w:t>
      </w:r>
      <w:r w:rsidR="00DF43F1" w:rsidRPr="00DF43F1">
        <w:t xml:space="preserve"> </w:t>
      </w:r>
      <w:r w:rsidR="00DF43F1">
        <w:t>«</w:t>
      </w:r>
      <w:r w:rsidR="00DF43F1" w:rsidRPr="00DF43F1">
        <w:rPr>
          <w:bCs/>
          <w:color w:val="000000" w:themeColor="text1"/>
          <w:sz w:val="28"/>
          <w:szCs w:val="28"/>
        </w:rPr>
        <w:t>Про затвердження Програми забезпечення</w:t>
      </w:r>
      <w:r w:rsidR="00DF43F1">
        <w:rPr>
          <w:bCs/>
          <w:color w:val="000000" w:themeColor="text1"/>
          <w:sz w:val="28"/>
          <w:szCs w:val="28"/>
        </w:rPr>
        <w:t xml:space="preserve"> </w:t>
      </w:r>
      <w:r w:rsidR="00DF43F1" w:rsidRPr="00DF43F1">
        <w:rPr>
          <w:bCs/>
          <w:color w:val="000000" w:themeColor="text1"/>
          <w:sz w:val="28"/>
          <w:szCs w:val="28"/>
        </w:rPr>
        <w:t xml:space="preserve">безпеки і правопорядку на території </w:t>
      </w:r>
      <w:proofErr w:type="spellStart"/>
      <w:r w:rsidR="00DF43F1" w:rsidRPr="00DF43F1">
        <w:rPr>
          <w:bCs/>
          <w:color w:val="000000" w:themeColor="text1"/>
          <w:sz w:val="28"/>
          <w:szCs w:val="28"/>
        </w:rPr>
        <w:t>Якушинецької</w:t>
      </w:r>
      <w:proofErr w:type="spellEnd"/>
      <w:r w:rsidR="00DF43F1" w:rsidRPr="00DF43F1">
        <w:rPr>
          <w:bCs/>
          <w:color w:val="000000" w:themeColor="text1"/>
          <w:sz w:val="28"/>
          <w:szCs w:val="28"/>
        </w:rPr>
        <w:t xml:space="preserve"> територіальної громади </w:t>
      </w:r>
      <w:r w:rsidR="00DF43F1">
        <w:rPr>
          <w:bCs/>
          <w:color w:val="000000" w:themeColor="text1"/>
          <w:sz w:val="28"/>
          <w:szCs w:val="28"/>
        </w:rPr>
        <w:t>на 2025-2028 роки»:</w:t>
      </w:r>
    </w:p>
    <w:p w14:paraId="19E78252" w14:textId="2BB05839" w:rsidR="000E4C9B" w:rsidRDefault="000E4C9B" w:rsidP="000E4C9B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0E1C79">
        <w:rPr>
          <w:bCs/>
          <w:color w:val="000000" w:themeColor="text1"/>
          <w:sz w:val="28"/>
          <w:szCs w:val="28"/>
        </w:rPr>
        <w:t>1.1.</w:t>
      </w:r>
      <w:r w:rsidR="000E1C79" w:rsidRPr="000E1C79">
        <w:rPr>
          <w:color w:val="000000" w:themeColor="text1"/>
          <w:sz w:val="28"/>
          <w:szCs w:val="28"/>
        </w:rPr>
        <w:t xml:space="preserve"> В </w:t>
      </w:r>
      <w:r w:rsidR="00567424">
        <w:rPr>
          <w:bCs/>
          <w:color w:val="000000" w:themeColor="text1"/>
          <w:sz w:val="28"/>
          <w:szCs w:val="28"/>
        </w:rPr>
        <w:t>Додатку</w:t>
      </w:r>
      <w:r w:rsidR="00567424" w:rsidRPr="000E4C9B">
        <w:rPr>
          <w:bCs/>
          <w:color w:val="000000" w:themeColor="text1"/>
          <w:sz w:val="28"/>
          <w:szCs w:val="28"/>
        </w:rPr>
        <w:t xml:space="preserve"> 3</w:t>
      </w:r>
      <w:r w:rsidR="00567424">
        <w:rPr>
          <w:bCs/>
          <w:color w:val="000000" w:themeColor="text1"/>
          <w:sz w:val="28"/>
          <w:szCs w:val="28"/>
        </w:rPr>
        <w:t xml:space="preserve"> «Заходи з реалізації Програми забезпечення безпеки та правопорядку на території </w:t>
      </w:r>
      <w:proofErr w:type="spellStart"/>
      <w:r w:rsidR="00567424">
        <w:rPr>
          <w:bCs/>
          <w:color w:val="000000" w:themeColor="text1"/>
          <w:sz w:val="28"/>
          <w:szCs w:val="28"/>
        </w:rPr>
        <w:t>Якушинецької</w:t>
      </w:r>
      <w:proofErr w:type="spellEnd"/>
      <w:r w:rsidR="00567424">
        <w:rPr>
          <w:bCs/>
          <w:color w:val="000000" w:themeColor="text1"/>
          <w:sz w:val="28"/>
          <w:szCs w:val="28"/>
        </w:rPr>
        <w:t xml:space="preserve"> територіальної громади на 2025-2028 роки»</w:t>
      </w:r>
      <w:r w:rsidR="00567424">
        <w:rPr>
          <w:bCs/>
          <w:color w:val="000000" w:themeColor="text1"/>
          <w:sz w:val="28"/>
          <w:szCs w:val="28"/>
        </w:rPr>
        <w:t xml:space="preserve"> </w:t>
      </w:r>
      <w:r w:rsidR="00567424" w:rsidRPr="00567424">
        <w:rPr>
          <w:bCs/>
          <w:color w:val="000000" w:themeColor="text1"/>
          <w:sz w:val="28"/>
          <w:szCs w:val="28"/>
        </w:rPr>
        <w:t xml:space="preserve">захід 1.5. «Покращення матеріально-технічного стану відділу поліції №3 Вінницького районного Управління поліції ГУНП у Вінницькій області (участь у закупівлі автомобіля)» </w:t>
      </w:r>
      <w:r w:rsidR="00567424">
        <w:rPr>
          <w:bCs/>
          <w:color w:val="000000" w:themeColor="text1"/>
          <w:sz w:val="28"/>
          <w:szCs w:val="28"/>
        </w:rPr>
        <w:t xml:space="preserve"> </w:t>
      </w:r>
      <w:r w:rsidR="00567424">
        <w:rPr>
          <w:color w:val="000000" w:themeColor="text1"/>
          <w:sz w:val="28"/>
          <w:szCs w:val="28"/>
        </w:rPr>
        <w:t>завдання</w:t>
      </w:r>
      <w:r w:rsidR="000E1C79" w:rsidRPr="000E1C79">
        <w:rPr>
          <w:color w:val="000000" w:themeColor="text1"/>
          <w:sz w:val="28"/>
          <w:szCs w:val="28"/>
        </w:rPr>
        <w:t xml:space="preserve"> 1. «Створення безпечного середовища: профілактика правопорушень,</w:t>
      </w:r>
      <w:r w:rsidR="000E1C79" w:rsidRPr="000E1C79">
        <w:rPr>
          <w:sz w:val="28"/>
          <w:szCs w:val="28"/>
        </w:rPr>
        <w:t xml:space="preserve"> підвищення рівня публічної безпеки і порядку, охорона прав і свобод людини, протидія злочинності» </w:t>
      </w:r>
      <w:r w:rsidR="000E1C79">
        <w:rPr>
          <w:bCs/>
          <w:color w:val="000000" w:themeColor="text1"/>
          <w:sz w:val="28"/>
          <w:szCs w:val="28"/>
        </w:rPr>
        <w:t>викласти в новій редакції наступного змісту: «П</w:t>
      </w:r>
      <w:r w:rsidR="000E1C79" w:rsidRPr="000E1C79">
        <w:rPr>
          <w:bCs/>
          <w:color w:val="000000" w:themeColor="text1"/>
          <w:sz w:val="28"/>
          <w:szCs w:val="28"/>
        </w:rPr>
        <w:t>окращення матеріально-технічного стану відділу поліції №3 Вінницького районного Управління поліції ГУНП у Вінницькій області (</w:t>
      </w:r>
      <w:r w:rsidR="00567424">
        <w:rPr>
          <w:bCs/>
          <w:color w:val="000000" w:themeColor="text1"/>
          <w:sz w:val="28"/>
          <w:szCs w:val="28"/>
        </w:rPr>
        <w:t>передача коштів на</w:t>
      </w:r>
      <w:r w:rsidR="000E1C79" w:rsidRPr="000E1C79">
        <w:rPr>
          <w:bCs/>
          <w:color w:val="000000" w:themeColor="text1"/>
          <w:sz w:val="28"/>
          <w:szCs w:val="28"/>
        </w:rPr>
        <w:t xml:space="preserve"> закупівлю </w:t>
      </w:r>
      <w:proofErr w:type="spellStart"/>
      <w:r w:rsidR="000E1C79" w:rsidRPr="000E1C79">
        <w:rPr>
          <w:bCs/>
          <w:color w:val="000000" w:themeColor="text1"/>
          <w:sz w:val="28"/>
          <w:szCs w:val="28"/>
        </w:rPr>
        <w:t>алкотестера</w:t>
      </w:r>
      <w:proofErr w:type="spellEnd"/>
      <w:r w:rsidR="000E1C79" w:rsidRPr="000E1C79">
        <w:rPr>
          <w:bCs/>
          <w:color w:val="000000" w:themeColor="text1"/>
          <w:sz w:val="28"/>
          <w:szCs w:val="28"/>
        </w:rPr>
        <w:t>, автомобільного відео реєстратора, співфінансування у закупівлі автомобіля для службових потреб)</w:t>
      </w:r>
      <w:r w:rsidR="000E1C79">
        <w:rPr>
          <w:bCs/>
          <w:color w:val="000000" w:themeColor="text1"/>
          <w:sz w:val="28"/>
          <w:szCs w:val="28"/>
        </w:rPr>
        <w:t>».</w:t>
      </w:r>
    </w:p>
    <w:p w14:paraId="7E7E7967" w14:textId="41385849" w:rsidR="000E1C79" w:rsidRDefault="000E1C79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1.2. </w:t>
      </w:r>
      <w:r w:rsidR="00567424">
        <w:rPr>
          <w:bCs/>
          <w:color w:val="000000" w:themeColor="text1"/>
          <w:sz w:val="28"/>
          <w:szCs w:val="28"/>
        </w:rPr>
        <w:t xml:space="preserve">В </w:t>
      </w:r>
      <w:r w:rsidR="00567424">
        <w:rPr>
          <w:bCs/>
          <w:color w:val="000000" w:themeColor="text1"/>
          <w:sz w:val="28"/>
          <w:szCs w:val="28"/>
        </w:rPr>
        <w:t>Додатку</w:t>
      </w:r>
      <w:r w:rsidR="00567424" w:rsidRPr="000E4C9B">
        <w:rPr>
          <w:bCs/>
          <w:color w:val="000000" w:themeColor="text1"/>
          <w:sz w:val="28"/>
          <w:szCs w:val="28"/>
        </w:rPr>
        <w:t xml:space="preserve"> 3</w:t>
      </w:r>
      <w:r w:rsidR="00567424">
        <w:rPr>
          <w:bCs/>
          <w:color w:val="000000" w:themeColor="text1"/>
          <w:sz w:val="28"/>
          <w:szCs w:val="28"/>
        </w:rPr>
        <w:t xml:space="preserve"> «Заходи з реалізації Програми забезпечення безпеки та правопорядку на території </w:t>
      </w:r>
      <w:proofErr w:type="spellStart"/>
      <w:r w:rsidR="00567424">
        <w:rPr>
          <w:bCs/>
          <w:color w:val="000000" w:themeColor="text1"/>
          <w:sz w:val="28"/>
          <w:szCs w:val="28"/>
        </w:rPr>
        <w:t>Якушинецької</w:t>
      </w:r>
      <w:proofErr w:type="spellEnd"/>
      <w:r w:rsidR="00567424">
        <w:rPr>
          <w:bCs/>
          <w:color w:val="000000" w:themeColor="text1"/>
          <w:sz w:val="28"/>
          <w:szCs w:val="28"/>
        </w:rPr>
        <w:t xml:space="preserve"> територіальної громади на 2025-2028 роки» </w:t>
      </w:r>
      <w:r w:rsidR="00567424">
        <w:rPr>
          <w:bCs/>
          <w:color w:val="000000" w:themeColor="text1"/>
          <w:sz w:val="28"/>
          <w:szCs w:val="28"/>
        </w:rPr>
        <w:t>завдання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E1C79">
        <w:rPr>
          <w:color w:val="000000"/>
          <w:sz w:val="28"/>
          <w:szCs w:val="28"/>
        </w:rPr>
        <w:t>4. «Сприяння ефективному виконанню завдань з територіальної та національної безпеки і оборони»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 w:themeColor="text1"/>
          <w:sz w:val="28"/>
          <w:szCs w:val="28"/>
        </w:rPr>
        <w:t>доповнити наступними пунктами</w:t>
      </w:r>
      <w:r w:rsidR="00567424">
        <w:rPr>
          <w:bCs/>
          <w:color w:val="000000" w:themeColor="text1"/>
          <w:sz w:val="28"/>
          <w:szCs w:val="28"/>
        </w:rPr>
        <w:t xml:space="preserve"> (заходами)</w:t>
      </w:r>
      <w:r>
        <w:rPr>
          <w:bCs/>
          <w:color w:val="000000" w:themeColor="text1"/>
          <w:sz w:val="28"/>
          <w:szCs w:val="28"/>
        </w:rPr>
        <w:t>:</w:t>
      </w:r>
    </w:p>
    <w:p w14:paraId="526FC015" w14:textId="24F63C94" w:rsidR="00F16912" w:rsidRPr="00F16912" w:rsidRDefault="00F16912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F16912">
        <w:rPr>
          <w:color w:val="000000" w:themeColor="text1"/>
          <w:sz w:val="28"/>
          <w:szCs w:val="28"/>
        </w:rPr>
        <w:lastRenderedPageBreak/>
        <w:t xml:space="preserve">- 4.2. «Надання фінансової допомоги (субвенції) військовій частині </w:t>
      </w:r>
      <w:r w:rsidR="005066A3">
        <w:rPr>
          <w:color w:val="000000" w:themeColor="text1"/>
          <w:sz w:val="28"/>
          <w:szCs w:val="28"/>
        </w:rPr>
        <w:t>ХХХХ</w:t>
      </w:r>
      <w:r w:rsidRPr="00F16912">
        <w:rPr>
          <w:color w:val="000000" w:themeColor="text1"/>
          <w:sz w:val="28"/>
          <w:szCs w:val="28"/>
        </w:rPr>
        <w:t xml:space="preserve"> на придбання майна для забезпечення надійної роботи мобільних вогневих груп та підрозділів»;</w:t>
      </w:r>
    </w:p>
    <w:p w14:paraId="52D0DF63" w14:textId="307AB68E" w:rsidR="000E1C79" w:rsidRPr="00F16912" w:rsidRDefault="00F16912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sz w:val="28"/>
          <w:szCs w:val="28"/>
        </w:rPr>
      </w:pPr>
      <w:r w:rsidRPr="00F16912">
        <w:rPr>
          <w:color w:val="000000" w:themeColor="text1"/>
          <w:sz w:val="28"/>
          <w:szCs w:val="28"/>
        </w:rPr>
        <w:t>- 4.3.  «</w:t>
      </w:r>
      <w:r w:rsidRPr="00F16912">
        <w:rPr>
          <w:sz w:val="28"/>
          <w:szCs w:val="28"/>
        </w:rPr>
        <w:t xml:space="preserve">Надання фінансової допомоги (субвенції) військовій частині </w:t>
      </w:r>
      <w:r w:rsidR="005066A3">
        <w:rPr>
          <w:sz w:val="28"/>
          <w:szCs w:val="28"/>
        </w:rPr>
        <w:t>ХХХХ</w:t>
      </w:r>
      <w:r w:rsidRPr="00F16912">
        <w:rPr>
          <w:sz w:val="28"/>
          <w:szCs w:val="28"/>
        </w:rPr>
        <w:t xml:space="preserve"> на закупівлю наземних </w:t>
      </w:r>
      <w:proofErr w:type="spellStart"/>
      <w:r w:rsidRPr="00F16912">
        <w:rPr>
          <w:sz w:val="28"/>
          <w:szCs w:val="28"/>
        </w:rPr>
        <w:t>роботизованих</w:t>
      </w:r>
      <w:proofErr w:type="spellEnd"/>
      <w:r w:rsidRPr="00F16912">
        <w:rPr>
          <w:sz w:val="28"/>
          <w:szCs w:val="28"/>
        </w:rPr>
        <w:t xml:space="preserve"> комплексів (НРК)»;</w:t>
      </w:r>
    </w:p>
    <w:p w14:paraId="7A9EED4F" w14:textId="5805ED3D" w:rsidR="00F16912" w:rsidRPr="00F16912" w:rsidRDefault="00F16912" w:rsidP="0037690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F16912">
        <w:rPr>
          <w:sz w:val="28"/>
          <w:szCs w:val="28"/>
        </w:rPr>
        <w:t>- 4.4. «Надання фінансової допомоги (субвенції)</w:t>
      </w:r>
      <w:r w:rsidRPr="00F16912">
        <w:rPr>
          <w:color w:val="000000" w:themeColor="text1"/>
          <w:sz w:val="28"/>
          <w:szCs w:val="28"/>
        </w:rPr>
        <w:t xml:space="preserve"> військовій частині </w:t>
      </w:r>
      <w:r w:rsidR="005066A3">
        <w:rPr>
          <w:color w:val="000000" w:themeColor="text1"/>
          <w:sz w:val="28"/>
          <w:szCs w:val="28"/>
        </w:rPr>
        <w:t>ХХХХ</w:t>
      </w:r>
      <w:r w:rsidRPr="00F16912">
        <w:rPr>
          <w:color w:val="000000" w:themeColor="text1"/>
          <w:sz w:val="28"/>
          <w:szCs w:val="28"/>
        </w:rPr>
        <w:t xml:space="preserve"> на закупівлю будівельних матеріалів та інструментів для здійснення ремонту в палатах та відділеннях для відновного (реабілітаційного) лікування військовослужбовців»;</w:t>
      </w:r>
    </w:p>
    <w:p w14:paraId="6813CCF8" w14:textId="3CE72503" w:rsidR="00F16912" w:rsidRPr="00F16912" w:rsidRDefault="00F16912" w:rsidP="0037690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sz w:val="28"/>
          <w:szCs w:val="28"/>
        </w:rPr>
      </w:pPr>
      <w:r w:rsidRPr="00F16912">
        <w:rPr>
          <w:color w:val="000000" w:themeColor="text1"/>
          <w:sz w:val="28"/>
          <w:szCs w:val="28"/>
        </w:rPr>
        <w:t>- 4.5. «</w:t>
      </w:r>
      <w:r w:rsidRPr="00F16912">
        <w:rPr>
          <w:sz w:val="28"/>
          <w:szCs w:val="28"/>
        </w:rPr>
        <w:t xml:space="preserve">Надання фінансової допомоги (субвенції) військовій частині </w:t>
      </w:r>
      <w:r w:rsidR="005066A3">
        <w:rPr>
          <w:sz w:val="28"/>
          <w:szCs w:val="28"/>
        </w:rPr>
        <w:t>ХХХХ</w:t>
      </w:r>
      <w:r w:rsidRPr="00F16912">
        <w:rPr>
          <w:sz w:val="28"/>
          <w:szCs w:val="28"/>
        </w:rPr>
        <w:t xml:space="preserve"> (для </w:t>
      </w:r>
      <w:r w:rsidR="00E828CC">
        <w:rPr>
          <w:sz w:val="28"/>
          <w:szCs w:val="28"/>
        </w:rPr>
        <w:t xml:space="preserve">потреб </w:t>
      </w:r>
      <w:r w:rsidRPr="00F16912">
        <w:rPr>
          <w:sz w:val="28"/>
          <w:szCs w:val="28"/>
        </w:rPr>
        <w:t xml:space="preserve">військової частини </w:t>
      </w:r>
      <w:r w:rsidR="005066A3">
        <w:rPr>
          <w:sz w:val="28"/>
          <w:szCs w:val="28"/>
        </w:rPr>
        <w:t>ХХХХ</w:t>
      </w:r>
      <w:r w:rsidRPr="00F16912">
        <w:rPr>
          <w:sz w:val="28"/>
          <w:szCs w:val="28"/>
        </w:rPr>
        <w:t>) на придбання засобів радіоелектронної боротьби (РЕБ)»;</w:t>
      </w:r>
    </w:p>
    <w:p w14:paraId="6C3A2491" w14:textId="40A470EB" w:rsidR="002D1B66" w:rsidRDefault="00F16912" w:rsidP="0037690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F16912">
        <w:rPr>
          <w:sz w:val="28"/>
          <w:szCs w:val="28"/>
        </w:rPr>
        <w:t xml:space="preserve">- 4.6. «Надання фінансової допомоги (субвенції) </w:t>
      </w:r>
      <w:r w:rsidRPr="00F16912">
        <w:rPr>
          <w:color w:val="000000" w:themeColor="text1"/>
          <w:sz w:val="28"/>
          <w:szCs w:val="28"/>
        </w:rPr>
        <w:t xml:space="preserve">військовій частині </w:t>
      </w:r>
      <w:r w:rsidR="003305EB">
        <w:rPr>
          <w:color w:val="000000" w:themeColor="text1"/>
          <w:sz w:val="28"/>
          <w:szCs w:val="28"/>
        </w:rPr>
        <w:t>ХХХХ</w:t>
      </w:r>
      <w:r w:rsidRPr="00F16912">
        <w:rPr>
          <w:color w:val="000000" w:themeColor="text1"/>
          <w:sz w:val="28"/>
          <w:szCs w:val="28"/>
        </w:rPr>
        <w:t xml:space="preserve"> для виготовлення іміджевої продукції з метою вручення військовослужбовцям для підвищення морального та бойового духу та на придбання матеріалів для покращення матеріально-технічної бази»</w:t>
      </w:r>
    </w:p>
    <w:p w14:paraId="1DCF3B77" w14:textId="65026629" w:rsidR="002D1B66" w:rsidRDefault="002D1B66" w:rsidP="002D1B6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- 4.7. </w:t>
      </w:r>
      <w:r w:rsidRPr="00F16912">
        <w:rPr>
          <w:sz w:val="28"/>
          <w:szCs w:val="28"/>
        </w:rPr>
        <w:t>«</w:t>
      </w:r>
      <w:r w:rsidR="001D2BC2" w:rsidRPr="001D2BC2">
        <w:rPr>
          <w:sz w:val="28"/>
          <w:szCs w:val="28"/>
        </w:rPr>
        <w:t xml:space="preserve">Надання фінансової допомоги (субвенції) військовій частині </w:t>
      </w:r>
      <w:r w:rsidR="003305EB">
        <w:rPr>
          <w:sz w:val="28"/>
          <w:szCs w:val="28"/>
        </w:rPr>
        <w:t xml:space="preserve">ХХХХ </w:t>
      </w:r>
      <w:r w:rsidR="001D2BC2" w:rsidRPr="001D2BC2">
        <w:rPr>
          <w:sz w:val="28"/>
          <w:szCs w:val="28"/>
        </w:rPr>
        <w:t xml:space="preserve">на придбання </w:t>
      </w:r>
      <w:proofErr w:type="spellStart"/>
      <w:r w:rsidR="001D2BC2" w:rsidRPr="001D2BC2">
        <w:rPr>
          <w:sz w:val="28"/>
          <w:szCs w:val="28"/>
        </w:rPr>
        <w:t>БпЛА</w:t>
      </w:r>
      <w:proofErr w:type="spellEnd"/>
      <w:r w:rsidR="001D2BC2" w:rsidRPr="001D2BC2">
        <w:rPr>
          <w:sz w:val="28"/>
          <w:szCs w:val="28"/>
        </w:rPr>
        <w:t>, засобів зв'язку та інформатизації</w:t>
      </w:r>
      <w:r w:rsidRPr="00F16912">
        <w:rPr>
          <w:color w:val="000000" w:themeColor="text1"/>
          <w:sz w:val="28"/>
          <w:szCs w:val="28"/>
        </w:rPr>
        <w:t>»</w:t>
      </w:r>
      <w:r w:rsidR="001D2BC2">
        <w:rPr>
          <w:color w:val="000000" w:themeColor="text1"/>
          <w:sz w:val="28"/>
          <w:szCs w:val="28"/>
        </w:rPr>
        <w:t>.</w:t>
      </w:r>
    </w:p>
    <w:p w14:paraId="2ED7365D" w14:textId="20C084B4" w:rsidR="00093614" w:rsidRPr="00471F80" w:rsidRDefault="005B5C12" w:rsidP="00376906">
      <w:pPr>
        <w:tabs>
          <w:tab w:val="left" w:pos="851"/>
        </w:tabs>
        <w:ind w:right="142" w:firstLine="56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2" w:name="_Hlk165276765"/>
      <w:r w:rsidR="00C02F33">
        <w:rPr>
          <w:rFonts w:eastAsia="Calibri"/>
          <w:sz w:val="28"/>
          <w:szCs w:val="28"/>
          <w:lang w:eastAsia="en-US"/>
        </w:rPr>
        <w:t>загальний обсяг фінансових ресурсів, необхідних для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 фінансування </w:t>
      </w:r>
      <w:r w:rsidR="00093614">
        <w:rPr>
          <w:rFonts w:eastAsia="Calibri"/>
          <w:sz w:val="28"/>
          <w:szCs w:val="28"/>
          <w:lang w:eastAsia="en-US"/>
        </w:rPr>
        <w:t>Програми</w:t>
      </w:r>
      <w:bookmarkEnd w:id="2"/>
      <w:r w:rsidR="00093614">
        <w:rPr>
          <w:rFonts w:eastAsia="Calibri"/>
          <w:sz w:val="28"/>
          <w:szCs w:val="28"/>
          <w:lang w:eastAsia="en-US"/>
        </w:rPr>
        <w:t xml:space="preserve"> на суму </w:t>
      </w:r>
      <w:r w:rsidR="001D2BC2">
        <w:rPr>
          <w:color w:val="000000"/>
          <w:sz w:val="28"/>
          <w:szCs w:val="28"/>
        </w:rPr>
        <w:t>34</w:t>
      </w:r>
      <w:r w:rsidR="00093614">
        <w:rPr>
          <w:color w:val="000000"/>
          <w:sz w:val="28"/>
          <w:szCs w:val="28"/>
        </w:rPr>
        <w:t xml:space="preserve">89,489 </w:t>
      </w:r>
      <w:proofErr w:type="spellStart"/>
      <w:r w:rsidR="00093614">
        <w:rPr>
          <w:color w:val="000000"/>
          <w:sz w:val="28"/>
          <w:szCs w:val="28"/>
        </w:rPr>
        <w:t>тис.грн</w:t>
      </w:r>
      <w:proofErr w:type="spellEnd"/>
      <w:r w:rsidR="00093614">
        <w:rPr>
          <w:color w:val="000000"/>
          <w:sz w:val="28"/>
          <w:szCs w:val="28"/>
        </w:rPr>
        <w:t>.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114D6C6C" w14:textId="0E2FDDC8" w:rsidR="00093614" w:rsidRPr="00471F80" w:rsidRDefault="00093614" w:rsidP="00376906">
      <w:pPr>
        <w:tabs>
          <w:tab w:val="left" w:pos="851"/>
        </w:tabs>
        <w:ind w:right="142" w:firstLine="568"/>
        <w:jc w:val="both"/>
        <w:rPr>
          <w:sz w:val="28"/>
          <w:szCs w:val="28"/>
        </w:rPr>
      </w:pPr>
      <w:r w:rsidRPr="00471F80">
        <w:rPr>
          <w:sz w:val="28"/>
          <w:szCs w:val="28"/>
        </w:rPr>
        <w:t xml:space="preserve">1.4.Відповідно до вищевказаних змін викласти в новій редакції Додатки: №1 «Паспорт Програми </w:t>
      </w:r>
      <w:r w:rsidRPr="00093614">
        <w:rPr>
          <w:sz w:val="28"/>
          <w:szCs w:val="28"/>
        </w:rPr>
        <w:t xml:space="preserve">забезпечення безпеки та правопорядку на території </w:t>
      </w:r>
      <w:proofErr w:type="spellStart"/>
      <w:r w:rsidRPr="00093614">
        <w:rPr>
          <w:sz w:val="28"/>
          <w:szCs w:val="28"/>
        </w:rPr>
        <w:t>Якушинецької</w:t>
      </w:r>
      <w:proofErr w:type="spellEnd"/>
      <w:r w:rsidRPr="00093614">
        <w:rPr>
          <w:sz w:val="28"/>
          <w:szCs w:val="28"/>
        </w:rPr>
        <w:t xml:space="preserve"> територіальної громади на 2025-2028 роки</w:t>
      </w:r>
      <w:r w:rsidRPr="00471F80">
        <w:rPr>
          <w:sz w:val="28"/>
          <w:szCs w:val="28"/>
        </w:rPr>
        <w:t xml:space="preserve">», № 2 «Ресурсне забезпечення Програми» та №3 «Заходи реалізації Програми «Програми </w:t>
      </w:r>
      <w:r w:rsidRPr="00093614">
        <w:rPr>
          <w:sz w:val="28"/>
          <w:szCs w:val="28"/>
        </w:rPr>
        <w:t xml:space="preserve">забезпечення безпеки та правопорядку на території </w:t>
      </w:r>
      <w:proofErr w:type="spellStart"/>
      <w:r w:rsidRPr="00093614">
        <w:rPr>
          <w:sz w:val="28"/>
          <w:szCs w:val="28"/>
        </w:rPr>
        <w:t>Якушинецької</w:t>
      </w:r>
      <w:proofErr w:type="spellEnd"/>
      <w:r w:rsidRPr="00093614">
        <w:rPr>
          <w:sz w:val="28"/>
          <w:szCs w:val="28"/>
        </w:rPr>
        <w:t xml:space="preserve"> територіальної громади на 2025-2028 роки</w:t>
      </w:r>
      <w:r>
        <w:rPr>
          <w:sz w:val="28"/>
          <w:szCs w:val="28"/>
        </w:rPr>
        <w:t>»</w:t>
      </w:r>
      <w:r w:rsidRPr="00471F80">
        <w:rPr>
          <w:sz w:val="28"/>
          <w:szCs w:val="28"/>
        </w:rPr>
        <w:t xml:space="preserve"> (додаються).</w:t>
      </w:r>
    </w:p>
    <w:p w14:paraId="2A3132B4" w14:textId="111E40D7" w:rsidR="003B111B" w:rsidRDefault="00C27973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B55AC">
        <w:rPr>
          <w:rFonts w:ascii="Times New Roman" w:hAnsi="Times New Roman"/>
          <w:sz w:val="28"/>
          <w:szCs w:val="28"/>
          <w:lang w:val="uk-UA"/>
        </w:rPr>
        <w:t>.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</w:t>
      </w:r>
      <w:r w:rsidR="00D03A8B" w:rsidRPr="00D03A8B">
        <w:rPr>
          <w:rFonts w:ascii="Times New Roman" w:hAnsi="Times New Roman"/>
          <w:sz w:val="28"/>
          <w:szCs w:val="28"/>
          <w:lang w:val="uk-UA"/>
        </w:rPr>
        <w:t xml:space="preserve">фінансів, бюджету, соціально-економічного розвитку та регуляторної політики 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(Василь ЯНЧУК).</w:t>
      </w:r>
    </w:p>
    <w:p w14:paraId="605EED18" w14:textId="77777777" w:rsidR="00FB5AFB" w:rsidRDefault="00FB5AFB" w:rsidP="00016178">
      <w:pPr>
        <w:pStyle w:val="af0"/>
        <w:tabs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57C3D" w14:textId="77777777" w:rsidR="00121B83" w:rsidRDefault="00121B83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28A6A56E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3AE698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8AD09E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161644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5068E3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45299A" w14:textId="77777777" w:rsidR="00B452C2" w:rsidRDefault="00B452C2" w:rsidP="00B97D78">
      <w:pPr>
        <w:jc w:val="center"/>
        <w:rPr>
          <w:b/>
          <w:color w:val="000000"/>
          <w:sz w:val="28"/>
          <w:szCs w:val="28"/>
        </w:rPr>
      </w:pPr>
    </w:p>
    <w:p w14:paraId="61F177A0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07870D65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63198E1E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666DF81A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7143D658" w14:textId="77777777" w:rsidR="003305EB" w:rsidRDefault="003305EB" w:rsidP="00B97D78">
      <w:pPr>
        <w:jc w:val="center"/>
        <w:rPr>
          <w:b/>
          <w:color w:val="000000"/>
          <w:sz w:val="28"/>
          <w:szCs w:val="28"/>
        </w:rPr>
      </w:pPr>
    </w:p>
    <w:p w14:paraId="23D3EA2B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690539CF" w14:textId="4BF4CB11" w:rsidR="00630607" w:rsidRPr="00D13CF0" w:rsidRDefault="00B50B91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</w:t>
      </w:r>
      <w:r w:rsidR="007C3D31">
        <w:rPr>
          <w:color w:val="000000"/>
          <w:sz w:val="24"/>
          <w:szCs w:val="24"/>
          <w:shd w:val="clear" w:color="auto" w:fill="FFFFFF"/>
        </w:rPr>
        <w:t xml:space="preserve">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590F9E36" w14:textId="2DB162E9" w:rsidR="00630607" w:rsidRPr="00D13CF0" w:rsidRDefault="00630607" w:rsidP="007C3D31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 xml:space="preserve">до </w:t>
      </w:r>
      <w:r w:rsidR="007C3D31" w:rsidRPr="007C3D31">
        <w:rPr>
          <w:bCs/>
          <w:i/>
          <w:color w:val="000000"/>
          <w:sz w:val="24"/>
          <w:szCs w:val="24"/>
          <w:lang w:eastAsia="uk-UA"/>
        </w:rPr>
        <w:t xml:space="preserve">Програми </w:t>
      </w:r>
      <w:r w:rsidR="00C85EB7">
        <w:rPr>
          <w:bCs/>
          <w:i/>
          <w:color w:val="000000"/>
          <w:sz w:val="24"/>
          <w:szCs w:val="24"/>
          <w:lang w:eastAsia="uk-UA"/>
        </w:rPr>
        <w:t xml:space="preserve">забезпечення безпеки та правопорядку </w:t>
      </w:r>
      <w:r w:rsidR="00E1411B">
        <w:rPr>
          <w:bCs/>
          <w:i/>
          <w:color w:val="000000"/>
          <w:sz w:val="24"/>
          <w:szCs w:val="24"/>
          <w:lang w:eastAsia="uk-UA"/>
        </w:rPr>
        <w:t xml:space="preserve">на території </w:t>
      </w:r>
      <w:proofErr w:type="spellStart"/>
      <w:r w:rsidR="007C3D31" w:rsidRPr="007C3D31">
        <w:rPr>
          <w:bCs/>
          <w:i/>
          <w:color w:val="000000"/>
          <w:sz w:val="24"/>
          <w:szCs w:val="24"/>
          <w:lang w:eastAsia="uk-UA"/>
        </w:rPr>
        <w:t>Якушинецької</w:t>
      </w:r>
      <w:proofErr w:type="spellEnd"/>
      <w:r w:rsidR="007C3D31" w:rsidRPr="007C3D31">
        <w:rPr>
          <w:bCs/>
          <w:i/>
          <w:color w:val="000000"/>
          <w:sz w:val="24"/>
          <w:szCs w:val="24"/>
          <w:lang w:eastAsia="uk-UA"/>
        </w:rPr>
        <w:t xml:space="preserve"> територіальної громади на 2025-2028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768EB067" w14:textId="2B60B069" w:rsidR="00630607" w:rsidRDefault="007C3D31" w:rsidP="005B19FD">
      <w:pPr>
        <w:ind w:firstLine="284"/>
        <w:jc w:val="center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Програми </w:t>
      </w:r>
      <w:r w:rsidR="00D87641">
        <w:rPr>
          <w:b/>
          <w:sz w:val="28"/>
          <w:szCs w:val="28"/>
        </w:rPr>
        <w:t xml:space="preserve">забезпечення </w:t>
      </w:r>
      <w:r w:rsidR="005B19FD">
        <w:rPr>
          <w:b/>
          <w:sz w:val="28"/>
          <w:szCs w:val="28"/>
        </w:rPr>
        <w:t xml:space="preserve">безпеки та правопорядку на території </w:t>
      </w:r>
      <w:proofErr w:type="spellStart"/>
      <w:r w:rsidRPr="002E1878">
        <w:rPr>
          <w:b/>
          <w:sz w:val="28"/>
          <w:szCs w:val="28"/>
        </w:rPr>
        <w:t>Якушинецької</w:t>
      </w:r>
      <w:proofErr w:type="spellEnd"/>
      <w:r w:rsidRPr="002E1878">
        <w:rPr>
          <w:b/>
          <w:sz w:val="28"/>
          <w:szCs w:val="28"/>
        </w:rPr>
        <w:t xml:space="preserve"> територіальної громади на 2025-2028 роки</w:t>
      </w:r>
    </w:p>
    <w:p w14:paraId="642E1F49" w14:textId="77777777" w:rsidR="007C3D31" w:rsidRPr="00630607" w:rsidRDefault="007C3D31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4A8D3695" w:rsidR="00630607" w:rsidRPr="00D2510B" w:rsidRDefault="00630607" w:rsidP="00136632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2510B">
              <w:rPr>
                <w:sz w:val="24"/>
                <w:szCs w:val="24"/>
              </w:rPr>
              <w:t xml:space="preserve">Комунальні </w:t>
            </w:r>
            <w:r w:rsidR="007F7F68" w:rsidRPr="00D2510B">
              <w:rPr>
                <w:sz w:val="24"/>
                <w:szCs w:val="24"/>
              </w:rPr>
              <w:t xml:space="preserve">підприємства, </w:t>
            </w:r>
            <w:r w:rsidRPr="00D2510B">
              <w:rPr>
                <w:sz w:val="24"/>
                <w:szCs w:val="24"/>
              </w:rPr>
              <w:t>установи</w:t>
            </w:r>
            <w:r w:rsidR="000F050A" w:rsidRPr="00D2510B">
              <w:rPr>
                <w:sz w:val="24"/>
                <w:szCs w:val="24"/>
              </w:rPr>
              <w:t xml:space="preserve">, </w:t>
            </w:r>
            <w:r w:rsidR="007F7F68" w:rsidRPr="00D2510B">
              <w:rPr>
                <w:sz w:val="24"/>
                <w:szCs w:val="24"/>
              </w:rPr>
              <w:t xml:space="preserve">заклади, </w:t>
            </w:r>
            <w:r w:rsidR="000F050A" w:rsidRPr="00D2510B">
              <w:rPr>
                <w:sz w:val="24"/>
                <w:szCs w:val="24"/>
              </w:rPr>
              <w:t xml:space="preserve">організації, </w:t>
            </w:r>
            <w:r w:rsidRPr="00D2510B">
              <w:rPr>
                <w:sz w:val="24"/>
                <w:szCs w:val="24"/>
              </w:rPr>
              <w:t xml:space="preserve">Поліцейські офіцери громади, </w:t>
            </w:r>
            <w:r w:rsidR="00DC3752" w:rsidRPr="00D2510B">
              <w:rPr>
                <w:sz w:val="24"/>
                <w:szCs w:val="24"/>
              </w:rPr>
              <w:t xml:space="preserve">центри комплектації, </w:t>
            </w:r>
            <w:r w:rsidRPr="00D2510B">
              <w:rPr>
                <w:sz w:val="24"/>
                <w:szCs w:val="24"/>
              </w:rPr>
              <w:t xml:space="preserve">підрозділи ГУ ДСНС у Вінницькій області, </w:t>
            </w:r>
            <w:r w:rsidR="00D640BC" w:rsidRPr="00D2510B">
              <w:rPr>
                <w:sz w:val="24"/>
                <w:szCs w:val="24"/>
              </w:rPr>
              <w:t xml:space="preserve">підрозділи </w:t>
            </w:r>
            <w:r w:rsidR="005B61D1" w:rsidRPr="00D2510B">
              <w:rPr>
                <w:rFonts w:eastAsia="Calibri"/>
                <w:sz w:val="24"/>
                <w:szCs w:val="24"/>
                <w:lang w:eastAsia="en-US"/>
              </w:rPr>
              <w:t xml:space="preserve">Національної поліції України, </w:t>
            </w:r>
            <w:r w:rsidR="00D640BC" w:rsidRPr="00D2510B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 w:rsidRPr="00D2510B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 xml:space="preserve">Збройних Сил України, Національної Гвардії України,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2510B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 w:rsidRPr="00D2510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6632" w:rsidRPr="00D2510B">
              <w:rPr>
                <w:sz w:val="24"/>
                <w:szCs w:val="24"/>
              </w:rPr>
              <w:t xml:space="preserve"> 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>добровольч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 xml:space="preserve"> формування територіальної громади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, Центри комплектування та СП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0F394C1A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</w:t>
            </w:r>
            <w:r w:rsidR="005D6F80">
              <w:rPr>
                <w:color w:val="000000"/>
                <w:sz w:val="24"/>
                <w:szCs w:val="24"/>
              </w:rPr>
              <w:t>5</w:t>
            </w:r>
            <w:r w:rsidRPr="00630607">
              <w:rPr>
                <w:color w:val="000000"/>
                <w:sz w:val="24"/>
                <w:szCs w:val="24"/>
              </w:rPr>
              <w:t>-202</w:t>
            </w:r>
            <w:r w:rsidR="005D6F80">
              <w:rPr>
                <w:color w:val="000000"/>
                <w:sz w:val="24"/>
                <w:szCs w:val="24"/>
              </w:rPr>
              <w:t>8</w:t>
            </w:r>
            <w:r w:rsidRPr="00630607">
              <w:rPr>
                <w:color w:val="000000"/>
                <w:sz w:val="24"/>
                <w:szCs w:val="24"/>
              </w:rPr>
              <w:t xml:space="preserve">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6AF8E227" w:rsidR="00630607" w:rsidRPr="00484CEC" w:rsidRDefault="005B19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5B19FD">
              <w:rPr>
                <w:color w:val="000000"/>
                <w:sz w:val="24"/>
                <w:szCs w:val="24"/>
              </w:rPr>
              <w:t>етою Програми є захист, охорона життя, прав, свобод і законних інтересів громадян від злочинних та інших протиправних посягань, підтримка державного суверенітету, територіальної цілісності та недоторканості України.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3AA736B0" w:rsidR="00630607" w:rsidRPr="004C7F41" w:rsidRDefault="001D2BC2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  <w:r w:rsidR="001A2427">
              <w:rPr>
                <w:color w:val="000000"/>
                <w:sz w:val="24"/>
                <w:szCs w:val="24"/>
              </w:rPr>
              <w:t>11,489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 бюджету територіальної громади,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3183813B" w:rsidR="00630607" w:rsidRPr="004C7F41" w:rsidRDefault="001D2BC2" w:rsidP="00896EE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203</w:t>
            </w:r>
            <w:r w:rsidR="001A2427">
              <w:rPr>
                <w:bCs/>
                <w:iCs/>
                <w:color w:val="000000"/>
                <w:sz w:val="24"/>
                <w:szCs w:val="24"/>
              </w:rPr>
              <w:t>11,489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інших джерел,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60EA452F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083F771" w14:textId="7D896C26" w:rsidR="00630607" w:rsidRPr="00D13CF0" w:rsidRDefault="0079708E" w:rsidP="0079708E">
      <w:pPr>
        <w:ind w:left="6096"/>
        <w:rPr>
          <w:bCs/>
          <w:i/>
          <w:color w:val="000000"/>
          <w:sz w:val="24"/>
          <w:szCs w:val="24"/>
        </w:rPr>
      </w:pPr>
      <w:r w:rsidRPr="0079708E">
        <w:rPr>
          <w:bCs/>
          <w:i/>
          <w:color w:val="000000"/>
          <w:sz w:val="24"/>
          <w:szCs w:val="24"/>
        </w:rPr>
        <w:t xml:space="preserve">до Програми забезпечення безпеки та правопорядку </w:t>
      </w:r>
      <w:r w:rsidR="00E1411B">
        <w:rPr>
          <w:bCs/>
          <w:i/>
          <w:color w:val="000000"/>
          <w:sz w:val="24"/>
          <w:szCs w:val="24"/>
        </w:rPr>
        <w:t xml:space="preserve">на території </w:t>
      </w:r>
      <w:proofErr w:type="spellStart"/>
      <w:r w:rsidRPr="0079708E">
        <w:rPr>
          <w:bCs/>
          <w:i/>
          <w:color w:val="000000"/>
          <w:sz w:val="24"/>
          <w:szCs w:val="24"/>
        </w:rPr>
        <w:t>Якушинецької</w:t>
      </w:r>
      <w:proofErr w:type="spellEnd"/>
      <w:r w:rsidRPr="0079708E">
        <w:rPr>
          <w:bCs/>
          <w:i/>
          <w:color w:val="000000"/>
          <w:sz w:val="24"/>
          <w:szCs w:val="24"/>
        </w:rPr>
        <w:t xml:space="preserve"> територіальної громади на 2025-2028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</w:t>
      </w:r>
      <w:proofErr w:type="spellStart"/>
      <w:r w:rsidRPr="00630607">
        <w:rPr>
          <w:b/>
          <w:bCs/>
          <w:color w:val="000000"/>
          <w:sz w:val="24"/>
          <w:szCs w:val="24"/>
          <w:lang w:eastAsia="uk-UA"/>
        </w:rPr>
        <w:t>тис.грн</w:t>
      </w:r>
      <w:proofErr w:type="spellEnd"/>
      <w:r w:rsidRPr="00630607">
        <w:rPr>
          <w:b/>
          <w:bCs/>
          <w:color w:val="000000"/>
          <w:sz w:val="24"/>
          <w:szCs w:val="24"/>
          <w:lang w:eastAsia="uk-UA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18"/>
        <w:gridCol w:w="1275"/>
        <w:gridCol w:w="1275"/>
        <w:gridCol w:w="1418"/>
        <w:gridCol w:w="1276"/>
      </w:tblGrid>
      <w:tr w:rsidR="0079708E" w:rsidRPr="00630607" w14:paraId="5E1862A0" w14:textId="77777777" w:rsidTr="004557D9">
        <w:tc>
          <w:tcPr>
            <w:tcW w:w="2689" w:type="dxa"/>
            <w:vMerge w:val="restart"/>
            <w:shd w:val="clear" w:color="auto" w:fill="DBE5F1"/>
            <w:vAlign w:val="center"/>
          </w:tcPr>
          <w:p w14:paraId="3732065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4"/>
            <w:shd w:val="clear" w:color="auto" w:fill="C6D9F1"/>
            <w:vAlign w:val="center"/>
          </w:tcPr>
          <w:p w14:paraId="471E9A0D" w14:textId="24B1A11C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7F864BD7" w14:textId="104BCDB0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79708E" w:rsidRPr="00630607" w14:paraId="317F6121" w14:textId="77777777" w:rsidTr="004557D9">
        <w:tc>
          <w:tcPr>
            <w:tcW w:w="2689" w:type="dxa"/>
            <w:vMerge/>
            <w:shd w:val="clear" w:color="auto" w:fill="DBE5F1"/>
            <w:vAlign w:val="center"/>
          </w:tcPr>
          <w:p w14:paraId="688C8723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49D2C5A2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2025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5A05633" w14:textId="42751D09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2026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DFCB2CF" w14:textId="53506286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62626">
              <w:rPr>
                <w:b/>
                <w:color w:val="000000"/>
                <w:sz w:val="24"/>
                <w:szCs w:val="24"/>
              </w:rPr>
              <w:t>2027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21929DA2" w14:textId="3CF7CAAC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2028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10B6023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9708E" w:rsidRPr="00630607" w14:paraId="1F468DA8" w14:textId="77777777" w:rsidTr="0079708E">
        <w:tc>
          <w:tcPr>
            <w:tcW w:w="2689" w:type="dxa"/>
            <w:shd w:val="clear" w:color="auto" w:fill="FFFFFF"/>
            <w:vAlign w:val="center"/>
          </w:tcPr>
          <w:p w14:paraId="7EBDF9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5AA4AB1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5F9456" w14:textId="1D38ADFB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07F53EC5" w14:textId="227746BC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6BAE0B" w14:textId="63F5852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00C307" w14:textId="22C6BBD8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79708E" w:rsidRPr="00630607" w14:paraId="46EB4546" w14:textId="77777777" w:rsidTr="0079708E">
        <w:tc>
          <w:tcPr>
            <w:tcW w:w="2689" w:type="dxa"/>
          </w:tcPr>
          <w:p w14:paraId="70B51CA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8" w:type="dxa"/>
          </w:tcPr>
          <w:p w14:paraId="3917A533" w14:textId="77777777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16137B6D" w:rsidR="0079708E" w:rsidRPr="00075390" w:rsidRDefault="001A2427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1D2BC2">
              <w:rPr>
                <w:rFonts w:eastAsia="Calibri"/>
                <w:b/>
                <w:sz w:val="22"/>
                <w:szCs w:val="22"/>
                <w:lang w:eastAsia="en-US"/>
              </w:rPr>
              <w:t>62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21,489</w:t>
            </w:r>
          </w:p>
        </w:tc>
        <w:tc>
          <w:tcPr>
            <w:tcW w:w="1275" w:type="dxa"/>
          </w:tcPr>
          <w:p w14:paraId="5ED8DF0A" w14:textId="77777777" w:rsidR="0079708E" w:rsidRPr="00075390" w:rsidRDefault="0079708E" w:rsidP="0079708E">
            <w:pPr>
              <w:ind w:right="9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D4A34CD" w14:textId="6C8A83F4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  <w:r w:rsidR="000B3FC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69B1FE75" w14:textId="77777777" w:rsidR="0079708E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B2BDB3" w14:textId="75C4542A" w:rsidR="000B3FCD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5F79FCA1" w14:textId="6675CFD3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51048C82" w:rsidR="0079708E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014B759A" w14:textId="2934FEA8" w:rsidR="0079708E" w:rsidRPr="00075390" w:rsidRDefault="0079708E" w:rsidP="00262626">
            <w:pPr>
              <w:tabs>
                <w:tab w:val="left" w:pos="-107"/>
              </w:tabs>
              <w:spacing w:after="120"/>
              <w:ind w:hanging="107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</w:t>
            </w:r>
            <w:r w:rsidR="001D2BC2">
              <w:rPr>
                <w:rFonts w:eastAsia="Calibri"/>
                <w:b/>
                <w:sz w:val="22"/>
                <w:szCs w:val="22"/>
                <w:lang w:eastAsia="en-US"/>
              </w:rPr>
              <w:t>203</w:t>
            </w:r>
            <w:r w:rsidR="001A2427">
              <w:rPr>
                <w:rFonts w:eastAsia="Calibri"/>
                <w:b/>
                <w:sz w:val="22"/>
                <w:szCs w:val="22"/>
                <w:lang w:eastAsia="en-US"/>
              </w:rPr>
              <w:t>11,489</w:t>
            </w:r>
          </w:p>
        </w:tc>
      </w:tr>
      <w:tr w:rsidR="0079708E" w:rsidRPr="00630607" w14:paraId="387A0BC3" w14:textId="77777777" w:rsidTr="0079708E">
        <w:tc>
          <w:tcPr>
            <w:tcW w:w="2689" w:type="dxa"/>
          </w:tcPr>
          <w:p w14:paraId="4ACD6E5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4190A968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A6FC9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91BC3C" w14:textId="32D87FA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BFD6A4" w14:textId="74245304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9A45F2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0528E0F7" w14:textId="77777777" w:rsidTr="0079708E">
        <w:tc>
          <w:tcPr>
            <w:tcW w:w="2689" w:type="dxa"/>
          </w:tcPr>
          <w:p w14:paraId="3D22102E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8" w:type="dxa"/>
            <w:vAlign w:val="center"/>
          </w:tcPr>
          <w:p w14:paraId="75F39EAD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09348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9E713B" w14:textId="3F34360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1B3FF2" w14:textId="61EF265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0EC60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24FEEA11" w14:textId="77777777" w:rsidTr="0079708E">
        <w:tc>
          <w:tcPr>
            <w:tcW w:w="2689" w:type="dxa"/>
          </w:tcPr>
          <w:p w14:paraId="0C4B1F2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8" w:type="dxa"/>
          </w:tcPr>
          <w:p w14:paraId="47E7A804" w14:textId="77777777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55D0D2FF" w:rsidR="0079708E" w:rsidRPr="00FE0B7C" w:rsidRDefault="001A2427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D2BC2">
              <w:rPr>
                <w:rFonts w:eastAsia="Calibri"/>
                <w:sz w:val="22"/>
                <w:szCs w:val="22"/>
                <w:lang w:eastAsia="en-US"/>
              </w:rPr>
              <w:t>62</w:t>
            </w:r>
            <w:r>
              <w:rPr>
                <w:rFonts w:eastAsia="Calibri"/>
                <w:sz w:val="22"/>
                <w:szCs w:val="22"/>
                <w:lang w:eastAsia="en-US"/>
              </w:rPr>
              <w:t>21,489</w:t>
            </w:r>
          </w:p>
        </w:tc>
        <w:tc>
          <w:tcPr>
            <w:tcW w:w="1275" w:type="dxa"/>
          </w:tcPr>
          <w:p w14:paraId="08D3E458" w14:textId="77777777" w:rsidR="0079708E" w:rsidRPr="00FE0B7C" w:rsidRDefault="0079708E" w:rsidP="0079708E">
            <w:pPr>
              <w:ind w:right="9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F2E85E" w14:textId="25C8870A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B3FCD">
              <w:rPr>
                <w:rFonts w:eastAsia="Calibri"/>
                <w:sz w:val="22"/>
                <w:szCs w:val="22"/>
                <w:lang w:eastAsia="en-US"/>
              </w:rPr>
              <w:t>320</w:t>
            </w:r>
            <w:r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46C8D699" w14:textId="77777777" w:rsidR="000B3FCD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C48D16" w14:textId="036B4F2B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036B9358" w14:textId="0F6AC2EC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3A9CA578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3AD8AA02" w14:textId="08398789" w:rsidR="0079708E" w:rsidRPr="00FE0B7C" w:rsidRDefault="001D2BC2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203</w:t>
            </w:r>
            <w:r w:rsidR="001A2427">
              <w:rPr>
                <w:rFonts w:eastAsia="Calibri"/>
                <w:sz w:val="22"/>
                <w:szCs w:val="22"/>
                <w:lang w:eastAsia="en-US"/>
              </w:rPr>
              <w:t>11,489</w:t>
            </w:r>
          </w:p>
        </w:tc>
      </w:tr>
      <w:tr w:rsidR="0079708E" w:rsidRPr="00630607" w14:paraId="62A4715D" w14:textId="77777777" w:rsidTr="0079708E">
        <w:tc>
          <w:tcPr>
            <w:tcW w:w="2689" w:type="dxa"/>
          </w:tcPr>
          <w:p w14:paraId="626651C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8" w:type="dxa"/>
            <w:vAlign w:val="center"/>
          </w:tcPr>
          <w:p w14:paraId="7252527C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DC0181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170F89" w14:textId="53C9695D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335775" w14:textId="4865450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EF97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CD2B2D">
          <w:pgSz w:w="11906" w:h="16838"/>
          <w:pgMar w:top="993" w:right="567" w:bottom="993" w:left="1701" w:header="709" w:footer="709" w:gutter="0"/>
          <w:cols w:space="720"/>
        </w:sectPr>
      </w:pPr>
    </w:p>
    <w:p w14:paraId="36A7F1A5" w14:textId="5D7A023E" w:rsidR="00343CF7" w:rsidRDefault="003A6014" w:rsidP="003305EB">
      <w:pPr>
        <w:ind w:left="10490"/>
      </w:pPr>
      <w:bookmarkStart w:id="3" w:name="_Hlk116900372"/>
      <w:r>
        <w:rPr>
          <w:bCs/>
          <w:i/>
          <w:color w:val="000000"/>
          <w:sz w:val="24"/>
          <w:szCs w:val="24"/>
        </w:rPr>
        <w:lastRenderedPageBreak/>
        <w:t xml:space="preserve"> </w:t>
      </w:r>
      <w:bookmarkEnd w:id="3"/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9A17" w14:textId="77777777" w:rsidR="00A13D1E" w:rsidRDefault="00A13D1E">
      <w:r>
        <w:separator/>
      </w:r>
    </w:p>
  </w:endnote>
  <w:endnote w:type="continuationSeparator" w:id="0">
    <w:p w14:paraId="593AEEAA" w14:textId="77777777" w:rsidR="00A13D1E" w:rsidRDefault="00A1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E3FC" w14:textId="77777777" w:rsidR="00A13D1E" w:rsidRDefault="00A13D1E">
      <w:r>
        <w:separator/>
      </w:r>
    </w:p>
  </w:footnote>
  <w:footnote w:type="continuationSeparator" w:id="0">
    <w:p w14:paraId="76960282" w14:textId="77777777" w:rsidR="00A13D1E" w:rsidRDefault="00A1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6FA0" w14:textId="77777777" w:rsidR="00A13D1E" w:rsidRDefault="00A13D1E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A13D1E" w:rsidRDefault="00A13D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D0A74"/>
    <w:multiLevelType w:val="hybridMultilevel"/>
    <w:tmpl w:val="3898A712"/>
    <w:lvl w:ilvl="0" w:tplc="847E7336">
      <w:start w:val="1"/>
      <w:numFmt w:val="decimal"/>
      <w:lvlText w:val="%1."/>
      <w:lvlJc w:val="left"/>
      <w:pPr>
        <w:ind w:left="10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num w:numId="1" w16cid:durableId="453790454">
    <w:abstractNumId w:val="2"/>
  </w:num>
  <w:num w:numId="2" w16cid:durableId="1784956674">
    <w:abstractNumId w:val="1"/>
  </w:num>
  <w:num w:numId="3" w16cid:durableId="15720421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66"/>
    <w:rsid w:val="0000127A"/>
    <w:rsid w:val="000017CE"/>
    <w:rsid w:val="000050A6"/>
    <w:rsid w:val="00005EA9"/>
    <w:rsid w:val="00007256"/>
    <w:rsid w:val="00012AEA"/>
    <w:rsid w:val="0001311A"/>
    <w:rsid w:val="00013528"/>
    <w:rsid w:val="00014667"/>
    <w:rsid w:val="00014D9A"/>
    <w:rsid w:val="00016178"/>
    <w:rsid w:val="00016E33"/>
    <w:rsid w:val="000172DE"/>
    <w:rsid w:val="00017A8A"/>
    <w:rsid w:val="00020EDA"/>
    <w:rsid w:val="00021AB7"/>
    <w:rsid w:val="00024FFF"/>
    <w:rsid w:val="000279AE"/>
    <w:rsid w:val="00027E43"/>
    <w:rsid w:val="00027E62"/>
    <w:rsid w:val="00027F82"/>
    <w:rsid w:val="000304B4"/>
    <w:rsid w:val="000304DA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240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62C7"/>
    <w:rsid w:val="000473B3"/>
    <w:rsid w:val="000479AE"/>
    <w:rsid w:val="00050436"/>
    <w:rsid w:val="00051257"/>
    <w:rsid w:val="000522BD"/>
    <w:rsid w:val="00052B67"/>
    <w:rsid w:val="00054829"/>
    <w:rsid w:val="000559C7"/>
    <w:rsid w:val="00055CDA"/>
    <w:rsid w:val="00056B7A"/>
    <w:rsid w:val="000603A5"/>
    <w:rsid w:val="00061466"/>
    <w:rsid w:val="00061673"/>
    <w:rsid w:val="00062ED7"/>
    <w:rsid w:val="000648DE"/>
    <w:rsid w:val="0006552A"/>
    <w:rsid w:val="00065F4F"/>
    <w:rsid w:val="0006629A"/>
    <w:rsid w:val="0006682E"/>
    <w:rsid w:val="000669C6"/>
    <w:rsid w:val="00067445"/>
    <w:rsid w:val="00067866"/>
    <w:rsid w:val="000710ED"/>
    <w:rsid w:val="00075390"/>
    <w:rsid w:val="000756E9"/>
    <w:rsid w:val="00077966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87EA9"/>
    <w:rsid w:val="0009087D"/>
    <w:rsid w:val="00092340"/>
    <w:rsid w:val="00093614"/>
    <w:rsid w:val="0009634F"/>
    <w:rsid w:val="000A0E83"/>
    <w:rsid w:val="000A1870"/>
    <w:rsid w:val="000A341F"/>
    <w:rsid w:val="000A3539"/>
    <w:rsid w:val="000A4B44"/>
    <w:rsid w:val="000A50E1"/>
    <w:rsid w:val="000A60E1"/>
    <w:rsid w:val="000A632D"/>
    <w:rsid w:val="000B032F"/>
    <w:rsid w:val="000B0739"/>
    <w:rsid w:val="000B15AB"/>
    <w:rsid w:val="000B1BB9"/>
    <w:rsid w:val="000B1F88"/>
    <w:rsid w:val="000B28F7"/>
    <w:rsid w:val="000B37EE"/>
    <w:rsid w:val="000B3FCD"/>
    <w:rsid w:val="000B4612"/>
    <w:rsid w:val="000B544E"/>
    <w:rsid w:val="000B58FB"/>
    <w:rsid w:val="000B6133"/>
    <w:rsid w:val="000B6CC8"/>
    <w:rsid w:val="000B73A3"/>
    <w:rsid w:val="000B75CE"/>
    <w:rsid w:val="000C0A48"/>
    <w:rsid w:val="000C107B"/>
    <w:rsid w:val="000C175E"/>
    <w:rsid w:val="000C1ABF"/>
    <w:rsid w:val="000C39BD"/>
    <w:rsid w:val="000C6202"/>
    <w:rsid w:val="000C6A7C"/>
    <w:rsid w:val="000C741A"/>
    <w:rsid w:val="000D0CC7"/>
    <w:rsid w:val="000D1682"/>
    <w:rsid w:val="000D16B3"/>
    <w:rsid w:val="000D20A8"/>
    <w:rsid w:val="000D4F78"/>
    <w:rsid w:val="000D51E0"/>
    <w:rsid w:val="000D5D7E"/>
    <w:rsid w:val="000D5E37"/>
    <w:rsid w:val="000D5E41"/>
    <w:rsid w:val="000E03FD"/>
    <w:rsid w:val="000E05FB"/>
    <w:rsid w:val="000E14AE"/>
    <w:rsid w:val="000E1643"/>
    <w:rsid w:val="000E1C79"/>
    <w:rsid w:val="000E2EDA"/>
    <w:rsid w:val="000E36D5"/>
    <w:rsid w:val="000E39F4"/>
    <w:rsid w:val="000E3D4C"/>
    <w:rsid w:val="000E3F38"/>
    <w:rsid w:val="000E4C9B"/>
    <w:rsid w:val="000E6515"/>
    <w:rsid w:val="000E6E6E"/>
    <w:rsid w:val="000F04FC"/>
    <w:rsid w:val="000F050A"/>
    <w:rsid w:val="000F15F8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631D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2723E"/>
    <w:rsid w:val="0013008B"/>
    <w:rsid w:val="0013055C"/>
    <w:rsid w:val="00130E79"/>
    <w:rsid w:val="00130FAF"/>
    <w:rsid w:val="0013134B"/>
    <w:rsid w:val="00131641"/>
    <w:rsid w:val="001339F0"/>
    <w:rsid w:val="0013472B"/>
    <w:rsid w:val="00136632"/>
    <w:rsid w:val="001366D1"/>
    <w:rsid w:val="00140071"/>
    <w:rsid w:val="0014058F"/>
    <w:rsid w:val="00140710"/>
    <w:rsid w:val="00140FD5"/>
    <w:rsid w:val="00141B1E"/>
    <w:rsid w:val="0014239F"/>
    <w:rsid w:val="001440E0"/>
    <w:rsid w:val="00144B81"/>
    <w:rsid w:val="00144F4B"/>
    <w:rsid w:val="00145DCE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5EF3"/>
    <w:rsid w:val="001561AA"/>
    <w:rsid w:val="00161155"/>
    <w:rsid w:val="00162A0D"/>
    <w:rsid w:val="00163429"/>
    <w:rsid w:val="001637E8"/>
    <w:rsid w:val="00166043"/>
    <w:rsid w:val="0017152D"/>
    <w:rsid w:val="001741FD"/>
    <w:rsid w:val="00174340"/>
    <w:rsid w:val="0017504E"/>
    <w:rsid w:val="00175421"/>
    <w:rsid w:val="00177499"/>
    <w:rsid w:val="00180279"/>
    <w:rsid w:val="00180871"/>
    <w:rsid w:val="00180E00"/>
    <w:rsid w:val="00183D11"/>
    <w:rsid w:val="00184573"/>
    <w:rsid w:val="0018461F"/>
    <w:rsid w:val="00184843"/>
    <w:rsid w:val="0018489A"/>
    <w:rsid w:val="00184F73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9688D"/>
    <w:rsid w:val="00197CA1"/>
    <w:rsid w:val="001A01C0"/>
    <w:rsid w:val="001A2427"/>
    <w:rsid w:val="001A24A6"/>
    <w:rsid w:val="001A2C6F"/>
    <w:rsid w:val="001A4397"/>
    <w:rsid w:val="001A457D"/>
    <w:rsid w:val="001A5A9D"/>
    <w:rsid w:val="001A6984"/>
    <w:rsid w:val="001A78A4"/>
    <w:rsid w:val="001A791F"/>
    <w:rsid w:val="001B023B"/>
    <w:rsid w:val="001B0C00"/>
    <w:rsid w:val="001B0F07"/>
    <w:rsid w:val="001B28D5"/>
    <w:rsid w:val="001B4039"/>
    <w:rsid w:val="001B44E5"/>
    <w:rsid w:val="001B6D1D"/>
    <w:rsid w:val="001B7D93"/>
    <w:rsid w:val="001C0240"/>
    <w:rsid w:val="001C025D"/>
    <w:rsid w:val="001C0E59"/>
    <w:rsid w:val="001C1440"/>
    <w:rsid w:val="001C1F6B"/>
    <w:rsid w:val="001C28B6"/>
    <w:rsid w:val="001C3072"/>
    <w:rsid w:val="001C3285"/>
    <w:rsid w:val="001C3976"/>
    <w:rsid w:val="001C55A1"/>
    <w:rsid w:val="001C6BAC"/>
    <w:rsid w:val="001C6C42"/>
    <w:rsid w:val="001C6D91"/>
    <w:rsid w:val="001D052B"/>
    <w:rsid w:val="001D0CD0"/>
    <w:rsid w:val="001D0DD9"/>
    <w:rsid w:val="001D1750"/>
    <w:rsid w:val="001D197E"/>
    <w:rsid w:val="001D215A"/>
    <w:rsid w:val="001D2BC2"/>
    <w:rsid w:val="001D3180"/>
    <w:rsid w:val="001D4217"/>
    <w:rsid w:val="001D4259"/>
    <w:rsid w:val="001D434E"/>
    <w:rsid w:val="001D51A9"/>
    <w:rsid w:val="001D68EC"/>
    <w:rsid w:val="001D7007"/>
    <w:rsid w:val="001D74DA"/>
    <w:rsid w:val="001E05AF"/>
    <w:rsid w:val="001E2801"/>
    <w:rsid w:val="001E3709"/>
    <w:rsid w:val="001E4A6A"/>
    <w:rsid w:val="001E5078"/>
    <w:rsid w:val="001E7659"/>
    <w:rsid w:val="001F0BD8"/>
    <w:rsid w:val="001F0E3B"/>
    <w:rsid w:val="001F2819"/>
    <w:rsid w:val="001F323F"/>
    <w:rsid w:val="001F3C9D"/>
    <w:rsid w:val="001F3E3C"/>
    <w:rsid w:val="001F4A3A"/>
    <w:rsid w:val="001F4B02"/>
    <w:rsid w:val="001F4FD4"/>
    <w:rsid w:val="001F72F5"/>
    <w:rsid w:val="00201F66"/>
    <w:rsid w:val="00202188"/>
    <w:rsid w:val="002023EF"/>
    <w:rsid w:val="00205D3E"/>
    <w:rsid w:val="00205F77"/>
    <w:rsid w:val="00206F3E"/>
    <w:rsid w:val="002075B9"/>
    <w:rsid w:val="002077D6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2B25"/>
    <w:rsid w:val="002242F7"/>
    <w:rsid w:val="00225203"/>
    <w:rsid w:val="00225C25"/>
    <w:rsid w:val="00226329"/>
    <w:rsid w:val="00226C43"/>
    <w:rsid w:val="00227CC2"/>
    <w:rsid w:val="002334B4"/>
    <w:rsid w:val="00233632"/>
    <w:rsid w:val="00234544"/>
    <w:rsid w:val="00235753"/>
    <w:rsid w:val="00236112"/>
    <w:rsid w:val="0023693D"/>
    <w:rsid w:val="00241B80"/>
    <w:rsid w:val="0024280E"/>
    <w:rsid w:val="00242D0D"/>
    <w:rsid w:val="0024366B"/>
    <w:rsid w:val="00244972"/>
    <w:rsid w:val="002455EF"/>
    <w:rsid w:val="002462B4"/>
    <w:rsid w:val="00246E38"/>
    <w:rsid w:val="00247E9D"/>
    <w:rsid w:val="00250980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1B46"/>
    <w:rsid w:val="00262086"/>
    <w:rsid w:val="00262626"/>
    <w:rsid w:val="002645CD"/>
    <w:rsid w:val="00264EDA"/>
    <w:rsid w:val="00267262"/>
    <w:rsid w:val="002675FB"/>
    <w:rsid w:val="00267BF8"/>
    <w:rsid w:val="00270C0F"/>
    <w:rsid w:val="00271175"/>
    <w:rsid w:val="00271470"/>
    <w:rsid w:val="00271E2E"/>
    <w:rsid w:val="002727C2"/>
    <w:rsid w:val="00272CFE"/>
    <w:rsid w:val="0027362D"/>
    <w:rsid w:val="00274D60"/>
    <w:rsid w:val="00275DAB"/>
    <w:rsid w:val="002763D1"/>
    <w:rsid w:val="00276475"/>
    <w:rsid w:val="0027706C"/>
    <w:rsid w:val="00277697"/>
    <w:rsid w:val="00277B8A"/>
    <w:rsid w:val="00277EEB"/>
    <w:rsid w:val="002804FE"/>
    <w:rsid w:val="002806FC"/>
    <w:rsid w:val="00281165"/>
    <w:rsid w:val="0028173D"/>
    <w:rsid w:val="00281E38"/>
    <w:rsid w:val="002842FC"/>
    <w:rsid w:val="00285756"/>
    <w:rsid w:val="002859D9"/>
    <w:rsid w:val="00285C62"/>
    <w:rsid w:val="0028616B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3E49"/>
    <w:rsid w:val="002B49BE"/>
    <w:rsid w:val="002B51FF"/>
    <w:rsid w:val="002B5509"/>
    <w:rsid w:val="002B5D7A"/>
    <w:rsid w:val="002B5EDF"/>
    <w:rsid w:val="002B5FF5"/>
    <w:rsid w:val="002B7471"/>
    <w:rsid w:val="002B7E69"/>
    <w:rsid w:val="002C00F0"/>
    <w:rsid w:val="002C10DC"/>
    <w:rsid w:val="002C1780"/>
    <w:rsid w:val="002C2931"/>
    <w:rsid w:val="002C2F8D"/>
    <w:rsid w:val="002C3710"/>
    <w:rsid w:val="002C6F69"/>
    <w:rsid w:val="002D0161"/>
    <w:rsid w:val="002D089C"/>
    <w:rsid w:val="002D093B"/>
    <w:rsid w:val="002D1538"/>
    <w:rsid w:val="002D1B66"/>
    <w:rsid w:val="002D21D3"/>
    <w:rsid w:val="002D292F"/>
    <w:rsid w:val="002D2BEB"/>
    <w:rsid w:val="002D3D92"/>
    <w:rsid w:val="002D3F00"/>
    <w:rsid w:val="002D5A6F"/>
    <w:rsid w:val="002D6461"/>
    <w:rsid w:val="002E0454"/>
    <w:rsid w:val="002E0C2F"/>
    <w:rsid w:val="002E1878"/>
    <w:rsid w:val="002E1E45"/>
    <w:rsid w:val="002E2889"/>
    <w:rsid w:val="002E2CE5"/>
    <w:rsid w:val="002E38C9"/>
    <w:rsid w:val="002E4C48"/>
    <w:rsid w:val="002E51FB"/>
    <w:rsid w:val="002E554D"/>
    <w:rsid w:val="002E63CD"/>
    <w:rsid w:val="002E7704"/>
    <w:rsid w:val="002F063C"/>
    <w:rsid w:val="002F07BD"/>
    <w:rsid w:val="002F1529"/>
    <w:rsid w:val="002F2134"/>
    <w:rsid w:val="002F2199"/>
    <w:rsid w:val="002F2698"/>
    <w:rsid w:val="002F30CA"/>
    <w:rsid w:val="002F34B9"/>
    <w:rsid w:val="002F3868"/>
    <w:rsid w:val="002F50FC"/>
    <w:rsid w:val="002F58CA"/>
    <w:rsid w:val="002F6184"/>
    <w:rsid w:val="002F7425"/>
    <w:rsid w:val="00300AC9"/>
    <w:rsid w:val="00301E33"/>
    <w:rsid w:val="003028CE"/>
    <w:rsid w:val="00304C03"/>
    <w:rsid w:val="0030551B"/>
    <w:rsid w:val="003073D0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4133"/>
    <w:rsid w:val="003256F6"/>
    <w:rsid w:val="00326F8C"/>
    <w:rsid w:val="00327126"/>
    <w:rsid w:val="00330127"/>
    <w:rsid w:val="003305EB"/>
    <w:rsid w:val="00331496"/>
    <w:rsid w:val="00332F27"/>
    <w:rsid w:val="00333C07"/>
    <w:rsid w:val="003342CF"/>
    <w:rsid w:val="0033498C"/>
    <w:rsid w:val="0033510F"/>
    <w:rsid w:val="0033570D"/>
    <w:rsid w:val="003361E3"/>
    <w:rsid w:val="0033628E"/>
    <w:rsid w:val="00336D01"/>
    <w:rsid w:val="00337B80"/>
    <w:rsid w:val="00337C8F"/>
    <w:rsid w:val="003414F7"/>
    <w:rsid w:val="00341C44"/>
    <w:rsid w:val="0034229F"/>
    <w:rsid w:val="00342952"/>
    <w:rsid w:val="00343CF7"/>
    <w:rsid w:val="0034417E"/>
    <w:rsid w:val="00344942"/>
    <w:rsid w:val="00344A65"/>
    <w:rsid w:val="0034516B"/>
    <w:rsid w:val="003455CF"/>
    <w:rsid w:val="00345925"/>
    <w:rsid w:val="003462F7"/>
    <w:rsid w:val="003477B2"/>
    <w:rsid w:val="00350E40"/>
    <w:rsid w:val="00352C30"/>
    <w:rsid w:val="00352DCC"/>
    <w:rsid w:val="003535D6"/>
    <w:rsid w:val="00354D99"/>
    <w:rsid w:val="003555EF"/>
    <w:rsid w:val="00355CAF"/>
    <w:rsid w:val="00355D31"/>
    <w:rsid w:val="00361009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73F"/>
    <w:rsid w:val="00373BB0"/>
    <w:rsid w:val="00373E0D"/>
    <w:rsid w:val="00373E16"/>
    <w:rsid w:val="0037439A"/>
    <w:rsid w:val="0037486F"/>
    <w:rsid w:val="00375043"/>
    <w:rsid w:val="00375440"/>
    <w:rsid w:val="00375B95"/>
    <w:rsid w:val="00376696"/>
    <w:rsid w:val="00376906"/>
    <w:rsid w:val="0037739E"/>
    <w:rsid w:val="00377766"/>
    <w:rsid w:val="003777D8"/>
    <w:rsid w:val="00380F72"/>
    <w:rsid w:val="00382B8F"/>
    <w:rsid w:val="00383747"/>
    <w:rsid w:val="0038377F"/>
    <w:rsid w:val="0038410A"/>
    <w:rsid w:val="003847D6"/>
    <w:rsid w:val="00384AF0"/>
    <w:rsid w:val="00384EC3"/>
    <w:rsid w:val="00385E62"/>
    <w:rsid w:val="003866AC"/>
    <w:rsid w:val="0038674E"/>
    <w:rsid w:val="00386E97"/>
    <w:rsid w:val="003878EF"/>
    <w:rsid w:val="00387A81"/>
    <w:rsid w:val="00387DD5"/>
    <w:rsid w:val="003900D5"/>
    <w:rsid w:val="00390CF8"/>
    <w:rsid w:val="00393059"/>
    <w:rsid w:val="003934A7"/>
    <w:rsid w:val="00393C35"/>
    <w:rsid w:val="003943AB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2B83"/>
    <w:rsid w:val="003B2FD4"/>
    <w:rsid w:val="003B612C"/>
    <w:rsid w:val="003B77B1"/>
    <w:rsid w:val="003B7B4A"/>
    <w:rsid w:val="003C0E3D"/>
    <w:rsid w:val="003C23CF"/>
    <w:rsid w:val="003C33EE"/>
    <w:rsid w:val="003C39C6"/>
    <w:rsid w:val="003C4C27"/>
    <w:rsid w:val="003C4F07"/>
    <w:rsid w:val="003C7C39"/>
    <w:rsid w:val="003D0A9C"/>
    <w:rsid w:val="003D0BDE"/>
    <w:rsid w:val="003D0C3C"/>
    <w:rsid w:val="003D0F73"/>
    <w:rsid w:val="003D169B"/>
    <w:rsid w:val="003D292D"/>
    <w:rsid w:val="003D36FB"/>
    <w:rsid w:val="003D3D26"/>
    <w:rsid w:val="003D4D9B"/>
    <w:rsid w:val="003D59CE"/>
    <w:rsid w:val="003D70EE"/>
    <w:rsid w:val="003D73BB"/>
    <w:rsid w:val="003D746E"/>
    <w:rsid w:val="003E00C6"/>
    <w:rsid w:val="003E0297"/>
    <w:rsid w:val="003E1E5D"/>
    <w:rsid w:val="003E1EA8"/>
    <w:rsid w:val="003E26BC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465C"/>
    <w:rsid w:val="00415957"/>
    <w:rsid w:val="0041771E"/>
    <w:rsid w:val="00417771"/>
    <w:rsid w:val="00420726"/>
    <w:rsid w:val="004209F9"/>
    <w:rsid w:val="00421D6E"/>
    <w:rsid w:val="00422607"/>
    <w:rsid w:val="00423F37"/>
    <w:rsid w:val="0042439F"/>
    <w:rsid w:val="00424EE7"/>
    <w:rsid w:val="00425D62"/>
    <w:rsid w:val="00425D6E"/>
    <w:rsid w:val="004268ED"/>
    <w:rsid w:val="00427711"/>
    <w:rsid w:val="00430BC3"/>
    <w:rsid w:val="004310A6"/>
    <w:rsid w:val="00431290"/>
    <w:rsid w:val="00433286"/>
    <w:rsid w:val="004332FD"/>
    <w:rsid w:val="00433E0B"/>
    <w:rsid w:val="00434A07"/>
    <w:rsid w:val="004351EA"/>
    <w:rsid w:val="004356C1"/>
    <w:rsid w:val="00436A4C"/>
    <w:rsid w:val="00437088"/>
    <w:rsid w:val="004415D6"/>
    <w:rsid w:val="004421A1"/>
    <w:rsid w:val="0044264C"/>
    <w:rsid w:val="00442942"/>
    <w:rsid w:val="00442D43"/>
    <w:rsid w:val="00443385"/>
    <w:rsid w:val="00443900"/>
    <w:rsid w:val="00444474"/>
    <w:rsid w:val="00444599"/>
    <w:rsid w:val="00444C93"/>
    <w:rsid w:val="00445011"/>
    <w:rsid w:val="004452F9"/>
    <w:rsid w:val="004454DC"/>
    <w:rsid w:val="0044568D"/>
    <w:rsid w:val="0044570F"/>
    <w:rsid w:val="004471A3"/>
    <w:rsid w:val="00452304"/>
    <w:rsid w:val="004528AE"/>
    <w:rsid w:val="00454C0B"/>
    <w:rsid w:val="004557D9"/>
    <w:rsid w:val="004558B7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4E0F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2757"/>
    <w:rsid w:val="00475B54"/>
    <w:rsid w:val="0047631E"/>
    <w:rsid w:val="00477FEE"/>
    <w:rsid w:val="0048097F"/>
    <w:rsid w:val="00480F98"/>
    <w:rsid w:val="00482A3C"/>
    <w:rsid w:val="004830A8"/>
    <w:rsid w:val="0048313E"/>
    <w:rsid w:val="00483D32"/>
    <w:rsid w:val="00483EAD"/>
    <w:rsid w:val="00484CEC"/>
    <w:rsid w:val="004851F9"/>
    <w:rsid w:val="004853C1"/>
    <w:rsid w:val="00485950"/>
    <w:rsid w:val="00486088"/>
    <w:rsid w:val="0049120A"/>
    <w:rsid w:val="00492106"/>
    <w:rsid w:val="00492F21"/>
    <w:rsid w:val="00492F5D"/>
    <w:rsid w:val="0049385D"/>
    <w:rsid w:val="00494141"/>
    <w:rsid w:val="00494FB5"/>
    <w:rsid w:val="0049541D"/>
    <w:rsid w:val="00495AA9"/>
    <w:rsid w:val="00495D3A"/>
    <w:rsid w:val="00496281"/>
    <w:rsid w:val="00496BAC"/>
    <w:rsid w:val="00497ECD"/>
    <w:rsid w:val="004A1C33"/>
    <w:rsid w:val="004A57AF"/>
    <w:rsid w:val="004A5AF6"/>
    <w:rsid w:val="004A5E0F"/>
    <w:rsid w:val="004A7611"/>
    <w:rsid w:val="004B0918"/>
    <w:rsid w:val="004B14F5"/>
    <w:rsid w:val="004B19FE"/>
    <w:rsid w:val="004B1E2D"/>
    <w:rsid w:val="004B3235"/>
    <w:rsid w:val="004B3BE2"/>
    <w:rsid w:val="004B43C9"/>
    <w:rsid w:val="004B5E0E"/>
    <w:rsid w:val="004B5EA2"/>
    <w:rsid w:val="004B740F"/>
    <w:rsid w:val="004C0113"/>
    <w:rsid w:val="004C0DD4"/>
    <w:rsid w:val="004C3191"/>
    <w:rsid w:val="004C485A"/>
    <w:rsid w:val="004C48F2"/>
    <w:rsid w:val="004C4F03"/>
    <w:rsid w:val="004C54C0"/>
    <w:rsid w:val="004C576D"/>
    <w:rsid w:val="004C5E22"/>
    <w:rsid w:val="004C6148"/>
    <w:rsid w:val="004C708D"/>
    <w:rsid w:val="004C7F41"/>
    <w:rsid w:val="004D040F"/>
    <w:rsid w:val="004D06B4"/>
    <w:rsid w:val="004D11AA"/>
    <w:rsid w:val="004D4502"/>
    <w:rsid w:val="004D5556"/>
    <w:rsid w:val="004D5A43"/>
    <w:rsid w:val="004D619E"/>
    <w:rsid w:val="004D7764"/>
    <w:rsid w:val="004E0DD6"/>
    <w:rsid w:val="004E21B5"/>
    <w:rsid w:val="004E2722"/>
    <w:rsid w:val="004E2986"/>
    <w:rsid w:val="004E2BC7"/>
    <w:rsid w:val="004E38DB"/>
    <w:rsid w:val="004E422D"/>
    <w:rsid w:val="004E4BB6"/>
    <w:rsid w:val="004E4D2F"/>
    <w:rsid w:val="004E52D8"/>
    <w:rsid w:val="004E5328"/>
    <w:rsid w:val="004E5CAE"/>
    <w:rsid w:val="004E6361"/>
    <w:rsid w:val="004E6633"/>
    <w:rsid w:val="004F0E99"/>
    <w:rsid w:val="004F109F"/>
    <w:rsid w:val="004F1632"/>
    <w:rsid w:val="004F182C"/>
    <w:rsid w:val="004F35C7"/>
    <w:rsid w:val="004F54B8"/>
    <w:rsid w:val="004F59B4"/>
    <w:rsid w:val="004F5EEF"/>
    <w:rsid w:val="004F6158"/>
    <w:rsid w:val="004F6BB6"/>
    <w:rsid w:val="004F6E14"/>
    <w:rsid w:val="00502E5B"/>
    <w:rsid w:val="00503367"/>
    <w:rsid w:val="00503DD6"/>
    <w:rsid w:val="005046D9"/>
    <w:rsid w:val="00504BB2"/>
    <w:rsid w:val="00505784"/>
    <w:rsid w:val="00505B1A"/>
    <w:rsid w:val="005066A3"/>
    <w:rsid w:val="00507004"/>
    <w:rsid w:val="0050729A"/>
    <w:rsid w:val="005075B5"/>
    <w:rsid w:val="00507962"/>
    <w:rsid w:val="00507CB2"/>
    <w:rsid w:val="005105C2"/>
    <w:rsid w:val="0051097C"/>
    <w:rsid w:val="00510AEF"/>
    <w:rsid w:val="00511881"/>
    <w:rsid w:val="0051318F"/>
    <w:rsid w:val="00517AF0"/>
    <w:rsid w:val="00517CC5"/>
    <w:rsid w:val="0052087B"/>
    <w:rsid w:val="0052100A"/>
    <w:rsid w:val="00524039"/>
    <w:rsid w:val="00524E63"/>
    <w:rsid w:val="00524F60"/>
    <w:rsid w:val="00525A33"/>
    <w:rsid w:val="00525A56"/>
    <w:rsid w:val="00525AAE"/>
    <w:rsid w:val="0052637F"/>
    <w:rsid w:val="00526830"/>
    <w:rsid w:val="00526919"/>
    <w:rsid w:val="0052780A"/>
    <w:rsid w:val="005278FF"/>
    <w:rsid w:val="00527D5A"/>
    <w:rsid w:val="005329A7"/>
    <w:rsid w:val="005329CB"/>
    <w:rsid w:val="00532E6B"/>
    <w:rsid w:val="005340C8"/>
    <w:rsid w:val="005356D2"/>
    <w:rsid w:val="005373CE"/>
    <w:rsid w:val="00537562"/>
    <w:rsid w:val="00540071"/>
    <w:rsid w:val="00540415"/>
    <w:rsid w:val="00541A37"/>
    <w:rsid w:val="00541ADA"/>
    <w:rsid w:val="00542F44"/>
    <w:rsid w:val="0054355D"/>
    <w:rsid w:val="00543A65"/>
    <w:rsid w:val="00544675"/>
    <w:rsid w:val="00544763"/>
    <w:rsid w:val="00545820"/>
    <w:rsid w:val="005458E3"/>
    <w:rsid w:val="00547CD0"/>
    <w:rsid w:val="00547DCA"/>
    <w:rsid w:val="00550210"/>
    <w:rsid w:val="00551291"/>
    <w:rsid w:val="00551762"/>
    <w:rsid w:val="0055231A"/>
    <w:rsid w:val="00553486"/>
    <w:rsid w:val="00553A08"/>
    <w:rsid w:val="00554516"/>
    <w:rsid w:val="00554BE1"/>
    <w:rsid w:val="00556A89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67424"/>
    <w:rsid w:val="005700D2"/>
    <w:rsid w:val="00570E54"/>
    <w:rsid w:val="00571A82"/>
    <w:rsid w:val="00571CF4"/>
    <w:rsid w:val="005723A9"/>
    <w:rsid w:val="00573ABB"/>
    <w:rsid w:val="00574182"/>
    <w:rsid w:val="005758DD"/>
    <w:rsid w:val="00577730"/>
    <w:rsid w:val="00577DFA"/>
    <w:rsid w:val="0058356F"/>
    <w:rsid w:val="005838FB"/>
    <w:rsid w:val="00583C3A"/>
    <w:rsid w:val="005840BB"/>
    <w:rsid w:val="005841C7"/>
    <w:rsid w:val="00585B5E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5E87"/>
    <w:rsid w:val="0059654F"/>
    <w:rsid w:val="00596EA7"/>
    <w:rsid w:val="005973B2"/>
    <w:rsid w:val="005978C5"/>
    <w:rsid w:val="005A00CC"/>
    <w:rsid w:val="005A03B8"/>
    <w:rsid w:val="005A0C1F"/>
    <w:rsid w:val="005A0DF4"/>
    <w:rsid w:val="005A1FD8"/>
    <w:rsid w:val="005A2E2E"/>
    <w:rsid w:val="005A3E6C"/>
    <w:rsid w:val="005A406A"/>
    <w:rsid w:val="005A488A"/>
    <w:rsid w:val="005A4E93"/>
    <w:rsid w:val="005A7235"/>
    <w:rsid w:val="005A748A"/>
    <w:rsid w:val="005A7628"/>
    <w:rsid w:val="005B00BA"/>
    <w:rsid w:val="005B19FD"/>
    <w:rsid w:val="005B35F1"/>
    <w:rsid w:val="005B4CC9"/>
    <w:rsid w:val="005B5986"/>
    <w:rsid w:val="005B5C12"/>
    <w:rsid w:val="005B5EFE"/>
    <w:rsid w:val="005B5F43"/>
    <w:rsid w:val="005B61D1"/>
    <w:rsid w:val="005B625B"/>
    <w:rsid w:val="005B63DB"/>
    <w:rsid w:val="005B67BA"/>
    <w:rsid w:val="005B699B"/>
    <w:rsid w:val="005B6DCF"/>
    <w:rsid w:val="005C35F9"/>
    <w:rsid w:val="005C3CED"/>
    <w:rsid w:val="005C5AF3"/>
    <w:rsid w:val="005C65A9"/>
    <w:rsid w:val="005C75D9"/>
    <w:rsid w:val="005D0623"/>
    <w:rsid w:val="005D39F6"/>
    <w:rsid w:val="005D3D85"/>
    <w:rsid w:val="005D41EB"/>
    <w:rsid w:val="005D581A"/>
    <w:rsid w:val="005D5C3C"/>
    <w:rsid w:val="005D6F80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5F51F9"/>
    <w:rsid w:val="005F53CE"/>
    <w:rsid w:val="005F7FF2"/>
    <w:rsid w:val="00600287"/>
    <w:rsid w:val="006007E5"/>
    <w:rsid w:val="00600865"/>
    <w:rsid w:val="00600AF2"/>
    <w:rsid w:val="00601D71"/>
    <w:rsid w:val="006054E2"/>
    <w:rsid w:val="00605C53"/>
    <w:rsid w:val="00606007"/>
    <w:rsid w:val="00607460"/>
    <w:rsid w:val="0060757E"/>
    <w:rsid w:val="006075CC"/>
    <w:rsid w:val="00607A3F"/>
    <w:rsid w:val="006100CE"/>
    <w:rsid w:val="00610176"/>
    <w:rsid w:val="00611F81"/>
    <w:rsid w:val="00612753"/>
    <w:rsid w:val="0061310C"/>
    <w:rsid w:val="006131F9"/>
    <w:rsid w:val="00613308"/>
    <w:rsid w:val="00613B13"/>
    <w:rsid w:val="0061524C"/>
    <w:rsid w:val="00615C13"/>
    <w:rsid w:val="00615CE8"/>
    <w:rsid w:val="00616E06"/>
    <w:rsid w:val="00617F93"/>
    <w:rsid w:val="006209C5"/>
    <w:rsid w:val="00622AC9"/>
    <w:rsid w:val="00623B21"/>
    <w:rsid w:val="00625062"/>
    <w:rsid w:val="00625508"/>
    <w:rsid w:val="00625E31"/>
    <w:rsid w:val="006262F9"/>
    <w:rsid w:val="006265D1"/>
    <w:rsid w:val="0062727C"/>
    <w:rsid w:val="00627AFC"/>
    <w:rsid w:val="006305E4"/>
    <w:rsid w:val="00630607"/>
    <w:rsid w:val="00631295"/>
    <w:rsid w:val="00632436"/>
    <w:rsid w:val="006333E8"/>
    <w:rsid w:val="00633F0B"/>
    <w:rsid w:val="006345DA"/>
    <w:rsid w:val="006359D1"/>
    <w:rsid w:val="006367DB"/>
    <w:rsid w:val="00636888"/>
    <w:rsid w:val="00636C4F"/>
    <w:rsid w:val="00636FD2"/>
    <w:rsid w:val="006375C6"/>
    <w:rsid w:val="006437D9"/>
    <w:rsid w:val="006448E8"/>
    <w:rsid w:val="00645C35"/>
    <w:rsid w:val="00646068"/>
    <w:rsid w:val="00646515"/>
    <w:rsid w:val="00651F19"/>
    <w:rsid w:val="0065239A"/>
    <w:rsid w:val="00653071"/>
    <w:rsid w:val="006531B7"/>
    <w:rsid w:val="00653A61"/>
    <w:rsid w:val="00653BFF"/>
    <w:rsid w:val="00653CF4"/>
    <w:rsid w:val="00654502"/>
    <w:rsid w:val="00654ACB"/>
    <w:rsid w:val="00655A9A"/>
    <w:rsid w:val="00655C44"/>
    <w:rsid w:val="006614F1"/>
    <w:rsid w:val="006616A5"/>
    <w:rsid w:val="00661CBE"/>
    <w:rsid w:val="00662370"/>
    <w:rsid w:val="00663520"/>
    <w:rsid w:val="00663E53"/>
    <w:rsid w:val="00665680"/>
    <w:rsid w:val="0066610F"/>
    <w:rsid w:val="00666EB7"/>
    <w:rsid w:val="00667E54"/>
    <w:rsid w:val="00667ED9"/>
    <w:rsid w:val="0067002D"/>
    <w:rsid w:val="00670135"/>
    <w:rsid w:val="006720D8"/>
    <w:rsid w:val="0067214F"/>
    <w:rsid w:val="00672DA9"/>
    <w:rsid w:val="00672FFB"/>
    <w:rsid w:val="0067600E"/>
    <w:rsid w:val="006768A7"/>
    <w:rsid w:val="0067791C"/>
    <w:rsid w:val="00677A8D"/>
    <w:rsid w:val="00680192"/>
    <w:rsid w:val="006805FC"/>
    <w:rsid w:val="006808C2"/>
    <w:rsid w:val="00680EDB"/>
    <w:rsid w:val="00682354"/>
    <w:rsid w:val="00682955"/>
    <w:rsid w:val="00685C34"/>
    <w:rsid w:val="0068749A"/>
    <w:rsid w:val="00690214"/>
    <w:rsid w:val="006907DC"/>
    <w:rsid w:val="00691468"/>
    <w:rsid w:val="00691EDB"/>
    <w:rsid w:val="006923D2"/>
    <w:rsid w:val="0069293C"/>
    <w:rsid w:val="00693D44"/>
    <w:rsid w:val="00695B7C"/>
    <w:rsid w:val="00696476"/>
    <w:rsid w:val="00697586"/>
    <w:rsid w:val="0069775E"/>
    <w:rsid w:val="006A00F4"/>
    <w:rsid w:val="006A023B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16"/>
    <w:rsid w:val="006B4DC8"/>
    <w:rsid w:val="006B507F"/>
    <w:rsid w:val="006B6E66"/>
    <w:rsid w:val="006B6FDE"/>
    <w:rsid w:val="006B7485"/>
    <w:rsid w:val="006B7781"/>
    <w:rsid w:val="006B79BE"/>
    <w:rsid w:val="006C0C5D"/>
    <w:rsid w:val="006C2376"/>
    <w:rsid w:val="006C344B"/>
    <w:rsid w:val="006C3A8D"/>
    <w:rsid w:val="006C3C4E"/>
    <w:rsid w:val="006C4235"/>
    <w:rsid w:val="006C4E8A"/>
    <w:rsid w:val="006C5CC4"/>
    <w:rsid w:val="006C66E6"/>
    <w:rsid w:val="006C681F"/>
    <w:rsid w:val="006C7123"/>
    <w:rsid w:val="006C7FF9"/>
    <w:rsid w:val="006D0AA0"/>
    <w:rsid w:val="006D0AED"/>
    <w:rsid w:val="006D0AF4"/>
    <w:rsid w:val="006D2204"/>
    <w:rsid w:val="006D2624"/>
    <w:rsid w:val="006D397B"/>
    <w:rsid w:val="006D4693"/>
    <w:rsid w:val="006D4A9F"/>
    <w:rsid w:val="006D51B5"/>
    <w:rsid w:val="006D5B13"/>
    <w:rsid w:val="006D7B9E"/>
    <w:rsid w:val="006E07FD"/>
    <w:rsid w:val="006E1189"/>
    <w:rsid w:val="006E124F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2CB2"/>
    <w:rsid w:val="006F3442"/>
    <w:rsid w:val="006F368C"/>
    <w:rsid w:val="006F3A17"/>
    <w:rsid w:val="006F3BD7"/>
    <w:rsid w:val="006F4288"/>
    <w:rsid w:val="006F785F"/>
    <w:rsid w:val="006F7886"/>
    <w:rsid w:val="006F7A6B"/>
    <w:rsid w:val="006F7FFC"/>
    <w:rsid w:val="00700506"/>
    <w:rsid w:val="00700741"/>
    <w:rsid w:val="00700B06"/>
    <w:rsid w:val="00703695"/>
    <w:rsid w:val="00706AC9"/>
    <w:rsid w:val="007073B5"/>
    <w:rsid w:val="0070745F"/>
    <w:rsid w:val="00707E23"/>
    <w:rsid w:val="00710335"/>
    <w:rsid w:val="00710565"/>
    <w:rsid w:val="00710BCA"/>
    <w:rsid w:val="00710DCD"/>
    <w:rsid w:val="0071176E"/>
    <w:rsid w:val="0071264F"/>
    <w:rsid w:val="00713111"/>
    <w:rsid w:val="00713BEB"/>
    <w:rsid w:val="007142A2"/>
    <w:rsid w:val="00714989"/>
    <w:rsid w:val="00715606"/>
    <w:rsid w:val="00716073"/>
    <w:rsid w:val="00716EDA"/>
    <w:rsid w:val="00717409"/>
    <w:rsid w:val="00721A6A"/>
    <w:rsid w:val="00722366"/>
    <w:rsid w:val="007228F9"/>
    <w:rsid w:val="00723E65"/>
    <w:rsid w:val="007242C3"/>
    <w:rsid w:val="0072697D"/>
    <w:rsid w:val="007269AC"/>
    <w:rsid w:val="00726D1C"/>
    <w:rsid w:val="00732886"/>
    <w:rsid w:val="00732D8F"/>
    <w:rsid w:val="007341E6"/>
    <w:rsid w:val="00736EBA"/>
    <w:rsid w:val="007370DF"/>
    <w:rsid w:val="007407FE"/>
    <w:rsid w:val="007413FD"/>
    <w:rsid w:val="00742FF3"/>
    <w:rsid w:val="00746BC3"/>
    <w:rsid w:val="00746C2C"/>
    <w:rsid w:val="007472E7"/>
    <w:rsid w:val="00751795"/>
    <w:rsid w:val="00751D34"/>
    <w:rsid w:val="007537D8"/>
    <w:rsid w:val="00754D5A"/>
    <w:rsid w:val="00757511"/>
    <w:rsid w:val="00760BA5"/>
    <w:rsid w:val="007610A2"/>
    <w:rsid w:val="007613F6"/>
    <w:rsid w:val="00761C11"/>
    <w:rsid w:val="00762061"/>
    <w:rsid w:val="00762807"/>
    <w:rsid w:val="00763812"/>
    <w:rsid w:val="007647AA"/>
    <w:rsid w:val="00764E26"/>
    <w:rsid w:val="00765386"/>
    <w:rsid w:val="0076571D"/>
    <w:rsid w:val="00766BED"/>
    <w:rsid w:val="007700A3"/>
    <w:rsid w:val="007701CD"/>
    <w:rsid w:val="0077087C"/>
    <w:rsid w:val="00770C7D"/>
    <w:rsid w:val="00770DCC"/>
    <w:rsid w:val="00771FA2"/>
    <w:rsid w:val="00772518"/>
    <w:rsid w:val="00773320"/>
    <w:rsid w:val="007751BE"/>
    <w:rsid w:val="007760AF"/>
    <w:rsid w:val="00776573"/>
    <w:rsid w:val="00776617"/>
    <w:rsid w:val="00776A9D"/>
    <w:rsid w:val="00776E5D"/>
    <w:rsid w:val="00777376"/>
    <w:rsid w:val="007776B4"/>
    <w:rsid w:val="00777AC1"/>
    <w:rsid w:val="00780A1D"/>
    <w:rsid w:val="00780E77"/>
    <w:rsid w:val="007811B6"/>
    <w:rsid w:val="00782504"/>
    <w:rsid w:val="0078356C"/>
    <w:rsid w:val="00783D2B"/>
    <w:rsid w:val="00784399"/>
    <w:rsid w:val="00786CE1"/>
    <w:rsid w:val="0078729C"/>
    <w:rsid w:val="00790604"/>
    <w:rsid w:val="00790C87"/>
    <w:rsid w:val="007911A8"/>
    <w:rsid w:val="0079267F"/>
    <w:rsid w:val="007926D1"/>
    <w:rsid w:val="007930C7"/>
    <w:rsid w:val="0079313A"/>
    <w:rsid w:val="00793CE7"/>
    <w:rsid w:val="0079619A"/>
    <w:rsid w:val="00797011"/>
    <w:rsid w:val="0079708E"/>
    <w:rsid w:val="007974F1"/>
    <w:rsid w:val="00797BE9"/>
    <w:rsid w:val="00797C36"/>
    <w:rsid w:val="007A0279"/>
    <w:rsid w:val="007A0A61"/>
    <w:rsid w:val="007A1146"/>
    <w:rsid w:val="007A1632"/>
    <w:rsid w:val="007A194A"/>
    <w:rsid w:val="007A1C19"/>
    <w:rsid w:val="007A22AC"/>
    <w:rsid w:val="007A2F4A"/>
    <w:rsid w:val="007A4432"/>
    <w:rsid w:val="007A4E33"/>
    <w:rsid w:val="007A55DB"/>
    <w:rsid w:val="007A5A26"/>
    <w:rsid w:val="007A5A72"/>
    <w:rsid w:val="007A67DF"/>
    <w:rsid w:val="007A6F11"/>
    <w:rsid w:val="007B0695"/>
    <w:rsid w:val="007B1149"/>
    <w:rsid w:val="007B182F"/>
    <w:rsid w:val="007B2DD1"/>
    <w:rsid w:val="007B397A"/>
    <w:rsid w:val="007B453A"/>
    <w:rsid w:val="007B5485"/>
    <w:rsid w:val="007B5614"/>
    <w:rsid w:val="007B6CA0"/>
    <w:rsid w:val="007B7A04"/>
    <w:rsid w:val="007C1F05"/>
    <w:rsid w:val="007C335E"/>
    <w:rsid w:val="007C3D31"/>
    <w:rsid w:val="007C4220"/>
    <w:rsid w:val="007C4F00"/>
    <w:rsid w:val="007C6C83"/>
    <w:rsid w:val="007C7DF4"/>
    <w:rsid w:val="007D0349"/>
    <w:rsid w:val="007D0B1E"/>
    <w:rsid w:val="007D18EA"/>
    <w:rsid w:val="007D1960"/>
    <w:rsid w:val="007D1B6A"/>
    <w:rsid w:val="007D26E3"/>
    <w:rsid w:val="007D28D5"/>
    <w:rsid w:val="007D364D"/>
    <w:rsid w:val="007D4B0B"/>
    <w:rsid w:val="007D514D"/>
    <w:rsid w:val="007D73EC"/>
    <w:rsid w:val="007E0C10"/>
    <w:rsid w:val="007E0DDD"/>
    <w:rsid w:val="007E0ECB"/>
    <w:rsid w:val="007E3126"/>
    <w:rsid w:val="007E5A04"/>
    <w:rsid w:val="007F04CF"/>
    <w:rsid w:val="007F1380"/>
    <w:rsid w:val="007F1C75"/>
    <w:rsid w:val="007F34B1"/>
    <w:rsid w:val="007F4606"/>
    <w:rsid w:val="007F55E2"/>
    <w:rsid w:val="007F64E9"/>
    <w:rsid w:val="007F7F68"/>
    <w:rsid w:val="008002D0"/>
    <w:rsid w:val="0080201C"/>
    <w:rsid w:val="008023AF"/>
    <w:rsid w:val="00802AE7"/>
    <w:rsid w:val="0080319B"/>
    <w:rsid w:val="008047AF"/>
    <w:rsid w:val="00804AC6"/>
    <w:rsid w:val="00804B2B"/>
    <w:rsid w:val="00804F0E"/>
    <w:rsid w:val="008053BF"/>
    <w:rsid w:val="00806E2D"/>
    <w:rsid w:val="00806FCF"/>
    <w:rsid w:val="008101B7"/>
    <w:rsid w:val="00810912"/>
    <w:rsid w:val="00810A5C"/>
    <w:rsid w:val="008125CB"/>
    <w:rsid w:val="00812791"/>
    <w:rsid w:val="00816E8E"/>
    <w:rsid w:val="00817353"/>
    <w:rsid w:val="00817F2B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47FC"/>
    <w:rsid w:val="00825A73"/>
    <w:rsid w:val="0082652E"/>
    <w:rsid w:val="00826AF2"/>
    <w:rsid w:val="0082744A"/>
    <w:rsid w:val="008314A3"/>
    <w:rsid w:val="008318AC"/>
    <w:rsid w:val="00832443"/>
    <w:rsid w:val="00832536"/>
    <w:rsid w:val="008346E8"/>
    <w:rsid w:val="00835086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07D"/>
    <w:rsid w:val="0085153B"/>
    <w:rsid w:val="00852579"/>
    <w:rsid w:val="0085311B"/>
    <w:rsid w:val="00853491"/>
    <w:rsid w:val="0085407C"/>
    <w:rsid w:val="008541CB"/>
    <w:rsid w:val="00854C1E"/>
    <w:rsid w:val="00854E01"/>
    <w:rsid w:val="00854F57"/>
    <w:rsid w:val="0085585B"/>
    <w:rsid w:val="00856FE7"/>
    <w:rsid w:val="0085705D"/>
    <w:rsid w:val="0085795E"/>
    <w:rsid w:val="00857C16"/>
    <w:rsid w:val="00861307"/>
    <w:rsid w:val="0086327A"/>
    <w:rsid w:val="0086431F"/>
    <w:rsid w:val="00865F2D"/>
    <w:rsid w:val="008707B6"/>
    <w:rsid w:val="00870CB8"/>
    <w:rsid w:val="008714F0"/>
    <w:rsid w:val="00872017"/>
    <w:rsid w:val="0087279C"/>
    <w:rsid w:val="0087324C"/>
    <w:rsid w:val="008732FA"/>
    <w:rsid w:val="0087343D"/>
    <w:rsid w:val="00880323"/>
    <w:rsid w:val="0088080C"/>
    <w:rsid w:val="008812F2"/>
    <w:rsid w:val="008819B3"/>
    <w:rsid w:val="00881A2F"/>
    <w:rsid w:val="008829C5"/>
    <w:rsid w:val="00882C5A"/>
    <w:rsid w:val="008833F6"/>
    <w:rsid w:val="00883E63"/>
    <w:rsid w:val="00886CBB"/>
    <w:rsid w:val="00887623"/>
    <w:rsid w:val="00887AD6"/>
    <w:rsid w:val="00887F3B"/>
    <w:rsid w:val="008904A4"/>
    <w:rsid w:val="008917E2"/>
    <w:rsid w:val="008925E6"/>
    <w:rsid w:val="008930AC"/>
    <w:rsid w:val="00895CF9"/>
    <w:rsid w:val="00896EEC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115C"/>
    <w:rsid w:val="008B2CF6"/>
    <w:rsid w:val="008B31DE"/>
    <w:rsid w:val="008B55AC"/>
    <w:rsid w:val="008B5DAE"/>
    <w:rsid w:val="008B6D1F"/>
    <w:rsid w:val="008C0AF3"/>
    <w:rsid w:val="008C25D7"/>
    <w:rsid w:val="008C3609"/>
    <w:rsid w:val="008C3CC3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401"/>
    <w:rsid w:val="008E071C"/>
    <w:rsid w:val="008E0CE5"/>
    <w:rsid w:val="008E1C8A"/>
    <w:rsid w:val="008E2F83"/>
    <w:rsid w:val="008E3192"/>
    <w:rsid w:val="008E52BF"/>
    <w:rsid w:val="008E58C5"/>
    <w:rsid w:val="008F2215"/>
    <w:rsid w:val="008F29C7"/>
    <w:rsid w:val="008F33E3"/>
    <w:rsid w:val="008F49CD"/>
    <w:rsid w:val="008F4B1E"/>
    <w:rsid w:val="008F55F0"/>
    <w:rsid w:val="008F5F8F"/>
    <w:rsid w:val="008F6754"/>
    <w:rsid w:val="008F796D"/>
    <w:rsid w:val="0090018E"/>
    <w:rsid w:val="0090319F"/>
    <w:rsid w:val="00905F7B"/>
    <w:rsid w:val="00905F9F"/>
    <w:rsid w:val="009101B3"/>
    <w:rsid w:val="009116C6"/>
    <w:rsid w:val="00911B61"/>
    <w:rsid w:val="0091295B"/>
    <w:rsid w:val="0091368C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00F"/>
    <w:rsid w:val="00942663"/>
    <w:rsid w:val="00942925"/>
    <w:rsid w:val="00943565"/>
    <w:rsid w:val="00943666"/>
    <w:rsid w:val="009437BF"/>
    <w:rsid w:val="00944C06"/>
    <w:rsid w:val="009450B2"/>
    <w:rsid w:val="00945738"/>
    <w:rsid w:val="0094596F"/>
    <w:rsid w:val="0094681B"/>
    <w:rsid w:val="00946EA4"/>
    <w:rsid w:val="0095020E"/>
    <w:rsid w:val="00950B2E"/>
    <w:rsid w:val="0095175A"/>
    <w:rsid w:val="00951838"/>
    <w:rsid w:val="00954E67"/>
    <w:rsid w:val="009551FD"/>
    <w:rsid w:val="009556F0"/>
    <w:rsid w:val="00955740"/>
    <w:rsid w:val="00955B52"/>
    <w:rsid w:val="00957195"/>
    <w:rsid w:val="009604D4"/>
    <w:rsid w:val="0096669F"/>
    <w:rsid w:val="00967D2D"/>
    <w:rsid w:val="00967F77"/>
    <w:rsid w:val="0097062A"/>
    <w:rsid w:val="00971027"/>
    <w:rsid w:val="0097223B"/>
    <w:rsid w:val="00973FC2"/>
    <w:rsid w:val="00974215"/>
    <w:rsid w:val="00975631"/>
    <w:rsid w:val="0097574E"/>
    <w:rsid w:val="0097578F"/>
    <w:rsid w:val="00975DB1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86482"/>
    <w:rsid w:val="009864F5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44"/>
    <w:rsid w:val="0099747F"/>
    <w:rsid w:val="0099785A"/>
    <w:rsid w:val="009A1FA9"/>
    <w:rsid w:val="009A26E7"/>
    <w:rsid w:val="009A3BFF"/>
    <w:rsid w:val="009A46F8"/>
    <w:rsid w:val="009A78ED"/>
    <w:rsid w:val="009A7DB6"/>
    <w:rsid w:val="009B0CAA"/>
    <w:rsid w:val="009B0CC1"/>
    <w:rsid w:val="009B20A4"/>
    <w:rsid w:val="009B36B8"/>
    <w:rsid w:val="009B589E"/>
    <w:rsid w:val="009B5CE3"/>
    <w:rsid w:val="009B6379"/>
    <w:rsid w:val="009B7B14"/>
    <w:rsid w:val="009B7D23"/>
    <w:rsid w:val="009C090C"/>
    <w:rsid w:val="009C21A9"/>
    <w:rsid w:val="009C2722"/>
    <w:rsid w:val="009C3008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0874"/>
    <w:rsid w:val="009E2937"/>
    <w:rsid w:val="009E411B"/>
    <w:rsid w:val="009E4822"/>
    <w:rsid w:val="009E5641"/>
    <w:rsid w:val="009E5932"/>
    <w:rsid w:val="009E601F"/>
    <w:rsid w:val="009E62CA"/>
    <w:rsid w:val="009E6B05"/>
    <w:rsid w:val="009E74A2"/>
    <w:rsid w:val="009E7A0D"/>
    <w:rsid w:val="009F012E"/>
    <w:rsid w:val="009F1ECF"/>
    <w:rsid w:val="009F28F7"/>
    <w:rsid w:val="009F3C2C"/>
    <w:rsid w:val="009F6C39"/>
    <w:rsid w:val="009F6C57"/>
    <w:rsid w:val="009F7FBF"/>
    <w:rsid w:val="00A00BD1"/>
    <w:rsid w:val="00A011C5"/>
    <w:rsid w:val="00A017E6"/>
    <w:rsid w:val="00A0336A"/>
    <w:rsid w:val="00A03A8A"/>
    <w:rsid w:val="00A05EC1"/>
    <w:rsid w:val="00A0656A"/>
    <w:rsid w:val="00A07EBE"/>
    <w:rsid w:val="00A10F18"/>
    <w:rsid w:val="00A11E28"/>
    <w:rsid w:val="00A13021"/>
    <w:rsid w:val="00A1377D"/>
    <w:rsid w:val="00A13D1E"/>
    <w:rsid w:val="00A15415"/>
    <w:rsid w:val="00A15F1D"/>
    <w:rsid w:val="00A203C2"/>
    <w:rsid w:val="00A214FD"/>
    <w:rsid w:val="00A21519"/>
    <w:rsid w:val="00A21972"/>
    <w:rsid w:val="00A2354D"/>
    <w:rsid w:val="00A23926"/>
    <w:rsid w:val="00A2412B"/>
    <w:rsid w:val="00A24BE1"/>
    <w:rsid w:val="00A2558B"/>
    <w:rsid w:val="00A26188"/>
    <w:rsid w:val="00A26926"/>
    <w:rsid w:val="00A27404"/>
    <w:rsid w:val="00A3108E"/>
    <w:rsid w:val="00A34F7B"/>
    <w:rsid w:val="00A35285"/>
    <w:rsid w:val="00A3536F"/>
    <w:rsid w:val="00A36DA1"/>
    <w:rsid w:val="00A36F71"/>
    <w:rsid w:val="00A372AF"/>
    <w:rsid w:val="00A375D2"/>
    <w:rsid w:val="00A4036C"/>
    <w:rsid w:val="00A41083"/>
    <w:rsid w:val="00A4187C"/>
    <w:rsid w:val="00A41DB7"/>
    <w:rsid w:val="00A425AC"/>
    <w:rsid w:val="00A427C4"/>
    <w:rsid w:val="00A43B79"/>
    <w:rsid w:val="00A44C7F"/>
    <w:rsid w:val="00A45217"/>
    <w:rsid w:val="00A45E2E"/>
    <w:rsid w:val="00A476D1"/>
    <w:rsid w:val="00A4780E"/>
    <w:rsid w:val="00A5037D"/>
    <w:rsid w:val="00A505EC"/>
    <w:rsid w:val="00A52396"/>
    <w:rsid w:val="00A52B34"/>
    <w:rsid w:val="00A54552"/>
    <w:rsid w:val="00A5507A"/>
    <w:rsid w:val="00A558CA"/>
    <w:rsid w:val="00A55FCB"/>
    <w:rsid w:val="00A5615B"/>
    <w:rsid w:val="00A561F2"/>
    <w:rsid w:val="00A603ED"/>
    <w:rsid w:val="00A61236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6761C"/>
    <w:rsid w:val="00A70B54"/>
    <w:rsid w:val="00A70F0A"/>
    <w:rsid w:val="00A71DEB"/>
    <w:rsid w:val="00A72503"/>
    <w:rsid w:val="00A72E4A"/>
    <w:rsid w:val="00A736BA"/>
    <w:rsid w:val="00A74C1D"/>
    <w:rsid w:val="00A754A7"/>
    <w:rsid w:val="00A75E2C"/>
    <w:rsid w:val="00A767A9"/>
    <w:rsid w:val="00A76F0D"/>
    <w:rsid w:val="00A772C0"/>
    <w:rsid w:val="00A77AA6"/>
    <w:rsid w:val="00A800C7"/>
    <w:rsid w:val="00A84682"/>
    <w:rsid w:val="00A84D78"/>
    <w:rsid w:val="00A85703"/>
    <w:rsid w:val="00A8668A"/>
    <w:rsid w:val="00A86EFE"/>
    <w:rsid w:val="00A87AA1"/>
    <w:rsid w:val="00A87B87"/>
    <w:rsid w:val="00A91F73"/>
    <w:rsid w:val="00A92BBC"/>
    <w:rsid w:val="00A95641"/>
    <w:rsid w:val="00A96BFE"/>
    <w:rsid w:val="00A97F97"/>
    <w:rsid w:val="00AA0D7C"/>
    <w:rsid w:val="00AA1D4D"/>
    <w:rsid w:val="00AA2A19"/>
    <w:rsid w:val="00AA754E"/>
    <w:rsid w:val="00AB0E16"/>
    <w:rsid w:val="00AB11E3"/>
    <w:rsid w:val="00AB2304"/>
    <w:rsid w:val="00AB2A18"/>
    <w:rsid w:val="00AB3CF6"/>
    <w:rsid w:val="00AB4A71"/>
    <w:rsid w:val="00AB4B9B"/>
    <w:rsid w:val="00AB52E1"/>
    <w:rsid w:val="00AB62BF"/>
    <w:rsid w:val="00AB7055"/>
    <w:rsid w:val="00AB7275"/>
    <w:rsid w:val="00AC0116"/>
    <w:rsid w:val="00AC079C"/>
    <w:rsid w:val="00AC281A"/>
    <w:rsid w:val="00AC379E"/>
    <w:rsid w:val="00AC39D7"/>
    <w:rsid w:val="00AC4098"/>
    <w:rsid w:val="00AC484A"/>
    <w:rsid w:val="00AC50CD"/>
    <w:rsid w:val="00AC59D2"/>
    <w:rsid w:val="00AC6828"/>
    <w:rsid w:val="00AC7514"/>
    <w:rsid w:val="00AC7C97"/>
    <w:rsid w:val="00AD13D4"/>
    <w:rsid w:val="00AD21D5"/>
    <w:rsid w:val="00AD25BA"/>
    <w:rsid w:val="00AD3569"/>
    <w:rsid w:val="00AD3C2D"/>
    <w:rsid w:val="00AD4468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4143"/>
    <w:rsid w:val="00AE6973"/>
    <w:rsid w:val="00AF28C9"/>
    <w:rsid w:val="00AF4566"/>
    <w:rsid w:val="00AF6223"/>
    <w:rsid w:val="00AF75A6"/>
    <w:rsid w:val="00B025D6"/>
    <w:rsid w:val="00B0427A"/>
    <w:rsid w:val="00B05955"/>
    <w:rsid w:val="00B05FD8"/>
    <w:rsid w:val="00B10FFA"/>
    <w:rsid w:val="00B11821"/>
    <w:rsid w:val="00B150FA"/>
    <w:rsid w:val="00B16B9A"/>
    <w:rsid w:val="00B17A59"/>
    <w:rsid w:val="00B17E28"/>
    <w:rsid w:val="00B203EA"/>
    <w:rsid w:val="00B213F9"/>
    <w:rsid w:val="00B21744"/>
    <w:rsid w:val="00B23267"/>
    <w:rsid w:val="00B232C7"/>
    <w:rsid w:val="00B238E4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35590"/>
    <w:rsid w:val="00B35E67"/>
    <w:rsid w:val="00B378BC"/>
    <w:rsid w:val="00B401FA"/>
    <w:rsid w:val="00B403E3"/>
    <w:rsid w:val="00B40FE5"/>
    <w:rsid w:val="00B4179F"/>
    <w:rsid w:val="00B436EA"/>
    <w:rsid w:val="00B452C2"/>
    <w:rsid w:val="00B47305"/>
    <w:rsid w:val="00B501EE"/>
    <w:rsid w:val="00B50B91"/>
    <w:rsid w:val="00B50EF7"/>
    <w:rsid w:val="00B5159A"/>
    <w:rsid w:val="00B52381"/>
    <w:rsid w:val="00B52AFA"/>
    <w:rsid w:val="00B53579"/>
    <w:rsid w:val="00B5366D"/>
    <w:rsid w:val="00B60A8A"/>
    <w:rsid w:val="00B6220E"/>
    <w:rsid w:val="00B62538"/>
    <w:rsid w:val="00B62A13"/>
    <w:rsid w:val="00B63705"/>
    <w:rsid w:val="00B64329"/>
    <w:rsid w:val="00B64FB0"/>
    <w:rsid w:val="00B65851"/>
    <w:rsid w:val="00B65955"/>
    <w:rsid w:val="00B65CF4"/>
    <w:rsid w:val="00B66591"/>
    <w:rsid w:val="00B6711A"/>
    <w:rsid w:val="00B70B08"/>
    <w:rsid w:val="00B715A8"/>
    <w:rsid w:val="00B7203D"/>
    <w:rsid w:val="00B73CA6"/>
    <w:rsid w:val="00B7402A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3CF9"/>
    <w:rsid w:val="00B9405B"/>
    <w:rsid w:val="00B94C5C"/>
    <w:rsid w:val="00B9582F"/>
    <w:rsid w:val="00B95C1C"/>
    <w:rsid w:val="00B95C1E"/>
    <w:rsid w:val="00B95DCF"/>
    <w:rsid w:val="00B9712E"/>
    <w:rsid w:val="00B97D78"/>
    <w:rsid w:val="00B97E33"/>
    <w:rsid w:val="00BA0FD9"/>
    <w:rsid w:val="00BA11EA"/>
    <w:rsid w:val="00BA1BAF"/>
    <w:rsid w:val="00BA1E66"/>
    <w:rsid w:val="00BA2ADC"/>
    <w:rsid w:val="00BA2C71"/>
    <w:rsid w:val="00BA2C98"/>
    <w:rsid w:val="00BA3333"/>
    <w:rsid w:val="00BA36F9"/>
    <w:rsid w:val="00BA3E02"/>
    <w:rsid w:val="00BA4402"/>
    <w:rsid w:val="00BA4FA7"/>
    <w:rsid w:val="00BA5CC5"/>
    <w:rsid w:val="00BA7ADC"/>
    <w:rsid w:val="00BB03EB"/>
    <w:rsid w:val="00BB12F3"/>
    <w:rsid w:val="00BB1C2E"/>
    <w:rsid w:val="00BB2224"/>
    <w:rsid w:val="00BB3309"/>
    <w:rsid w:val="00BB33BB"/>
    <w:rsid w:val="00BB3DDD"/>
    <w:rsid w:val="00BB455D"/>
    <w:rsid w:val="00BB461A"/>
    <w:rsid w:val="00BB4F3B"/>
    <w:rsid w:val="00BB5A70"/>
    <w:rsid w:val="00BB619B"/>
    <w:rsid w:val="00BB68DA"/>
    <w:rsid w:val="00BC031F"/>
    <w:rsid w:val="00BC035F"/>
    <w:rsid w:val="00BC0AAF"/>
    <w:rsid w:val="00BC1457"/>
    <w:rsid w:val="00BC1FB5"/>
    <w:rsid w:val="00BC26F5"/>
    <w:rsid w:val="00BC2AF7"/>
    <w:rsid w:val="00BC306E"/>
    <w:rsid w:val="00BC3BA2"/>
    <w:rsid w:val="00BC4439"/>
    <w:rsid w:val="00BC48F4"/>
    <w:rsid w:val="00BC5FA8"/>
    <w:rsid w:val="00BC6582"/>
    <w:rsid w:val="00BC680A"/>
    <w:rsid w:val="00BC6CCC"/>
    <w:rsid w:val="00BC6E96"/>
    <w:rsid w:val="00BD099C"/>
    <w:rsid w:val="00BD121A"/>
    <w:rsid w:val="00BD15A2"/>
    <w:rsid w:val="00BD16DD"/>
    <w:rsid w:val="00BD1778"/>
    <w:rsid w:val="00BD21F1"/>
    <w:rsid w:val="00BD5984"/>
    <w:rsid w:val="00BD71E3"/>
    <w:rsid w:val="00BD7830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2BA"/>
    <w:rsid w:val="00BF056B"/>
    <w:rsid w:val="00BF0612"/>
    <w:rsid w:val="00BF0781"/>
    <w:rsid w:val="00BF1C67"/>
    <w:rsid w:val="00BF3542"/>
    <w:rsid w:val="00BF3CB5"/>
    <w:rsid w:val="00BF6764"/>
    <w:rsid w:val="00BF7F9C"/>
    <w:rsid w:val="00C0005A"/>
    <w:rsid w:val="00C006C8"/>
    <w:rsid w:val="00C01B20"/>
    <w:rsid w:val="00C0290B"/>
    <w:rsid w:val="00C02E97"/>
    <w:rsid w:val="00C02F33"/>
    <w:rsid w:val="00C032DE"/>
    <w:rsid w:val="00C03736"/>
    <w:rsid w:val="00C13DF0"/>
    <w:rsid w:val="00C14C6A"/>
    <w:rsid w:val="00C15F3A"/>
    <w:rsid w:val="00C16626"/>
    <w:rsid w:val="00C16CB9"/>
    <w:rsid w:val="00C172A2"/>
    <w:rsid w:val="00C179DD"/>
    <w:rsid w:val="00C213D1"/>
    <w:rsid w:val="00C22202"/>
    <w:rsid w:val="00C22A13"/>
    <w:rsid w:val="00C2508A"/>
    <w:rsid w:val="00C25208"/>
    <w:rsid w:val="00C27973"/>
    <w:rsid w:val="00C30501"/>
    <w:rsid w:val="00C308FA"/>
    <w:rsid w:val="00C31715"/>
    <w:rsid w:val="00C3387C"/>
    <w:rsid w:val="00C33D4B"/>
    <w:rsid w:val="00C34566"/>
    <w:rsid w:val="00C35E0D"/>
    <w:rsid w:val="00C35E60"/>
    <w:rsid w:val="00C3648F"/>
    <w:rsid w:val="00C374AB"/>
    <w:rsid w:val="00C37BA2"/>
    <w:rsid w:val="00C37DAD"/>
    <w:rsid w:val="00C4159E"/>
    <w:rsid w:val="00C4194A"/>
    <w:rsid w:val="00C43E6B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0BF5"/>
    <w:rsid w:val="00C61D1E"/>
    <w:rsid w:val="00C62171"/>
    <w:rsid w:val="00C63587"/>
    <w:rsid w:val="00C65A11"/>
    <w:rsid w:val="00C677A8"/>
    <w:rsid w:val="00C67C34"/>
    <w:rsid w:val="00C70F19"/>
    <w:rsid w:val="00C72594"/>
    <w:rsid w:val="00C727C6"/>
    <w:rsid w:val="00C731FF"/>
    <w:rsid w:val="00C73CA2"/>
    <w:rsid w:val="00C741F0"/>
    <w:rsid w:val="00C7532F"/>
    <w:rsid w:val="00C76D6B"/>
    <w:rsid w:val="00C808A5"/>
    <w:rsid w:val="00C820B1"/>
    <w:rsid w:val="00C82E33"/>
    <w:rsid w:val="00C848C8"/>
    <w:rsid w:val="00C85EB7"/>
    <w:rsid w:val="00C86576"/>
    <w:rsid w:val="00C8694F"/>
    <w:rsid w:val="00C87B8F"/>
    <w:rsid w:val="00C9058A"/>
    <w:rsid w:val="00C916E0"/>
    <w:rsid w:val="00C95F87"/>
    <w:rsid w:val="00C97D18"/>
    <w:rsid w:val="00CA0405"/>
    <w:rsid w:val="00CA143B"/>
    <w:rsid w:val="00CA2B44"/>
    <w:rsid w:val="00CA441F"/>
    <w:rsid w:val="00CA5EEC"/>
    <w:rsid w:val="00CA7A41"/>
    <w:rsid w:val="00CB02D7"/>
    <w:rsid w:val="00CB0433"/>
    <w:rsid w:val="00CB0E48"/>
    <w:rsid w:val="00CB257E"/>
    <w:rsid w:val="00CB37FB"/>
    <w:rsid w:val="00CB3900"/>
    <w:rsid w:val="00CB399F"/>
    <w:rsid w:val="00CB3E9F"/>
    <w:rsid w:val="00CB42B1"/>
    <w:rsid w:val="00CB5D7D"/>
    <w:rsid w:val="00CB6BC8"/>
    <w:rsid w:val="00CC0303"/>
    <w:rsid w:val="00CC0F0D"/>
    <w:rsid w:val="00CC2EE1"/>
    <w:rsid w:val="00CC3C10"/>
    <w:rsid w:val="00CC4FFB"/>
    <w:rsid w:val="00CC5FDD"/>
    <w:rsid w:val="00CC66B1"/>
    <w:rsid w:val="00CD00EC"/>
    <w:rsid w:val="00CD0267"/>
    <w:rsid w:val="00CD0618"/>
    <w:rsid w:val="00CD10B9"/>
    <w:rsid w:val="00CD2B2D"/>
    <w:rsid w:val="00CD2F18"/>
    <w:rsid w:val="00CD4682"/>
    <w:rsid w:val="00CD58DA"/>
    <w:rsid w:val="00CD6DAC"/>
    <w:rsid w:val="00CD7980"/>
    <w:rsid w:val="00CD79AA"/>
    <w:rsid w:val="00CE075D"/>
    <w:rsid w:val="00CE2B20"/>
    <w:rsid w:val="00CE3429"/>
    <w:rsid w:val="00CE35C4"/>
    <w:rsid w:val="00CE3A7A"/>
    <w:rsid w:val="00CE4288"/>
    <w:rsid w:val="00CE49D2"/>
    <w:rsid w:val="00CE5F40"/>
    <w:rsid w:val="00CE61BA"/>
    <w:rsid w:val="00CE6461"/>
    <w:rsid w:val="00CE68C8"/>
    <w:rsid w:val="00CE68EE"/>
    <w:rsid w:val="00CF1411"/>
    <w:rsid w:val="00CF169C"/>
    <w:rsid w:val="00CF24E9"/>
    <w:rsid w:val="00CF38F2"/>
    <w:rsid w:val="00CF41A9"/>
    <w:rsid w:val="00CF4CB9"/>
    <w:rsid w:val="00CF5E7A"/>
    <w:rsid w:val="00CF7ED5"/>
    <w:rsid w:val="00D01A98"/>
    <w:rsid w:val="00D02DAE"/>
    <w:rsid w:val="00D03A8B"/>
    <w:rsid w:val="00D03B0F"/>
    <w:rsid w:val="00D03E47"/>
    <w:rsid w:val="00D05972"/>
    <w:rsid w:val="00D05C95"/>
    <w:rsid w:val="00D07D52"/>
    <w:rsid w:val="00D07F6A"/>
    <w:rsid w:val="00D07FA2"/>
    <w:rsid w:val="00D10CAA"/>
    <w:rsid w:val="00D11B86"/>
    <w:rsid w:val="00D13CF0"/>
    <w:rsid w:val="00D13E2D"/>
    <w:rsid w:val="00D13ECB"/>
    <w:rsid w:val="00D15FD7"/>
    <w:rsid w:val="00D166E1"/>
    <w:rsid w:val="00D172A5"/>
    <w:rsid w:val="00D17305"/>
    <w:rsid w:val="00D20124"/>
    <w:rsid w:val="00D214C2"/>
    <w:rsid w:val="00D21FDD"/>
    <w:rsid w:val="00D22FAB"/>
    <w:rsid w:val="00D22FDD"/>
    <w:rsid w:val="00D2478F"/>
    <w:rsid w:val="00D24A24"/>
    <w:rsid w:val="00D2510B"/>
    <w:rsid w:val="00D266A3"/>
    <w:rsid w:val="00D26963"/>
    <w:rsid w:val="00D272FF"/>
    <w:rsid w:val="00D27302"/>
    <w:rsid w:val="00D27763"/>
    <w:rsid w:val="00D27E3F"/>
    <w:rsid w:val="00D27ED4"/>
    <w:rsid w:val="00D31FA9"/>
    <w:rsid w:val="00D3254E"/>
    <w:rsid w:val="00D330A0"/>
    <w:rsid w:val="00D333B8"/>
    <w:rsid w:val="00D3344E"/>
    <w:rsid w:val="00D33705"/>
    <w:rsid w:val="00D3378D"/>
    <w:rsid w:val="00D33790"/>
    <w:rsid w:val="00D33EE3"/>
    <w:rsid w:val="00D33F73"/>
    <w:rsid w:val="00D35D9F"/>
    <w:rsid w:val="00D372F6"/>
    <w:rsid w:val="00D37F47"/>
    <w:rsid w:val="00D40029"/>
    <w:rsid w:val="00D40BB9"/>
    <w:rsid w:val="00D40BE3"/>
    <w:rsid w:val="00D417F3"/>
    <w:rsid w:val="00D43D9C"/>
    <w:rsid w:val="00D43E8A"/>
    <w:rsid w:val="00D440FD"/>
    <w:rsid w:val="00D453C9"/>
    <w:rsid w:val="00D46843"/>
    <w:rsid w:val="00D46881"/>
    <w:rsid w:val="00D46919"/>
    <w:rsid w:val="00D475B6"/>
    <w:rsid w:val="00D47784"/>
    <w:rsid w:val="00D5126B"/>
    <w:rsid w:val="00D5196A"/>
    <w:rsid w:val="00D5399B"/>
    <w:rsid w:val="00D54D78"/>
    <w:rsid w:val="00D559C0"/>
    <w:rsid w:val="00D55C47"/>
    <w:rsid w:val="00D56851"/>
    <w:rsid w:val="00D56D52"/>
    <w:rsid w:val="00D56F4E"/>
    <w:rsid w:val="00D6201D"/>
    <w:rsid w:val="00D62DF2"/>
    <w:rsid w:val="00D640BC"/>
    <w:rsid w:val="00D6568A"/>
    <w:rsid w:val="00D65E7A"/>
    <w:rsid w:val="00D66537"/>
    <w:rsid w:val="00D66A27"/>
    <w:rsid w:val="00D66BA7"/>
    <w:rsid w:val="00D674C3"/>
    <w:rsid w:val="00D7008B"/>
    <w:rsid w:val="00D703BB"/>
    <w:rsid w:val="00D7401A"/>
    <w:rsid w:val="00D76B23"/>
    <w:rsid w:val="00D77087"/>
    <w:rsid w:val="00D77A37"/>
    <w:rsid w:val="00D77ACF"/>
    <w:rsid w:val="00D806A9"/>
    <w:rsid w:val="00D8091D"/>
    <w:rsid w:val="00D828E1"/>
    <w:rsid w:val="00D8393E"/>
    <w:rsid w:val="00D839CD"/>
    <w:rsid w:val="00D8476A"/>
    <w:rsid w:val="00D86BED"/>
    <w:rsid w:val="00D86D10"/>
    <w:rsid w:val="00D87641"/>
    <w:rsid w:val="00D87DE6"/>
    <w:rsid w:val="00D90227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53A5"/>
    <w:rsid w:val="00DA623A"/>
    <w:rsid w:val="00DB036F"/>
    <w:rsid w:val="00DB0BA8"/>
    <w:rsid w:val="00DB1CF9"/>
    <w:rsid w:val="00DB2E88"/>
    <w:rsid w:val="00DB35E0"/>
    <w:rsid w:val="00DB3948"/>
    <w:rsid w:val="00DB4492"/>
    <w:rsid w:val="00DB4604"/>
    <w:rsid w:val="00DB61CC"/>
    <w:rsid w:val="00DB6C08"/>
    <w:rsid w:val="00DB791E"/>
    <w:rsid w:val="00DB7967"/>
    <w:rsid w:val="00DB7FAA"/>
    <w:rsid w:val="00DB7FEC"/>
    <w:rsid w:val="00DC03F8"/>
    <w:rsid w:val="00DC0900"/>
    <w:rsid w:val="00DC1536"/>
    <w:rsid w:val="00DC17CF"/>
    <w:rsid w:val="00DC1B4A"/>
    <w:rsid w:val="00DC3752"/>
    <w:rsid w:val="00DC3FE5"/>
    <w:rsid w:val="00DC42D2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1268"/>
    <w:rsid w:val="00DE26BB"/>
    <w:rsid w:val="00DE3603"/>
    <w:rsid w:val="00DE6FD1"/>
    <w:rsid w:val="00DF004B"/>
    <w:rsid w:val="00DF049C"/>
    <w:rsid w:val="00DF0CB5"/>
    <w:rsid w:val="00DF285F"/>
    <w:rsid w:val="00DF31A8"/>
    <w:rsid w:val="00DF379D"/>
    <w:rsid w:val="00DF42B5"/>
    <w:rsid w:val="00DF43F1"/>
    <w:rsid w:val="00DF4673"/>
    <w:rsid w:val="00E00064"/>
    <w:rsid w:val="00E00924"/>
    <w:rsid w:val="00E0138E"/>
    <w:rsid w:val="00E01DA4"/>
    <w:rsid w:val="00E01E47"/>
    <w:rsid w:val="00E02686"/>
    <w:rsid w:val="00E03BDB"/>
    <w:rsid w:val="00E06E17"/>
    <w:rsid w:val="00E0716F"/>
    <w:rsid w:val="00E122AC"/>
    <w:rsid w:val="00E12533"/>
    <w:rsid w:val="00E12C65"/>
    <w:rsid w:val="00E13739"/>
    <w:rsid w:val="00E139A1"/>
    <w:rsid w:val="00E139F9"/>
    <w:rsid w:val="00E13D2C"/>
    <w:rsid w:val="00E1411B"/>
    <w:rsid w:val="00E14441"/>
    <w:rsid w:val="00E146E8"/>
    <w:rsid w:val="00E1503B"/>
    <w:rsid w:val="00E1761D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3BE9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45A"/>
    <w:rsid w:val="00E47E3B"/>
    <w:rsid w:val="00E504A9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293A"/>
    <w:rsid w:val="00E63097"/>
    <w:rsid w:val="00E64439"/>
    <w:rsid w:val="00E64FAA"/>
    <w:rsid w:val="00E70BB9"/>
    <w:rsid w:val="00E7147F"/>
    <w:rsid w:val="00E7205F"/>
    <w:rsid w:val="00E7403D"/>
    <w:rsid w:val="00E75325"/>
    <w:rsid w:val="00E77B3F"/>
    <w:rsid w:val="00E77D27"/>
    <w:rsid w:val="00E80B07"/>
    <w:rsid w:val="00E81E53"/>
    <w:rsid w:val="00E81FF2"/>
    <w:rsid w:val="00E828CC"/>
    <w:rsid w:val="00E82A4C"/>
    <w:rsid w:val="00E83A25"/>
    <w:rsid w:val="00E90014"/>
    <w:rsid w:val="00E905DF"/>
    <w:rsid w:val="00E90609"/>
    <w:rsid w:val="00E9065D"/>
    <w:rsid w:val="00E91328"/>
    <w:rsid w:val="00E92D93"/>
    <w:rsid w:val="00E93E0F"/>
    <w:rsid w:val="00E944D3"/>
    <w:rsid w:val="00E945A9"/>
    <w:rsid w:val="00E94A81"/>
    <w:rsid w:val="00E95519"/>
    <w:rsid w:val="00E96236"/>
    <w:rsid w:val="00E97DB8"/>
    <w:rsid w:val="00EA036A"/>
    <w:rsid w:val="00EA0715"/>
    <w:rsid w:val="00EA20E8"/>
    <w:rsid w:val="00EA3323"/>
    <w:rsid w:val="00EA4010"/>
    <w:rsid w:val="00EA4149"/>
    <w:rsid w:val="00EA6F3B"/>
    <w:rsid w:val="00EB0CEE"/>
    <w:rsid w:val="00EB13F9"/>
    <w:rsid w:val="00EB2194"/>
    <w:rsid w:val="00EB2D97"/>
    <w:rsid w:val="00EB2D9B"/>
    <w:rsid w:val="00EB365A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787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38F"/>
    <w:rsid w:val="00EE4962"/>
    <w:rsid w:val="00EE4BB0"/>
    <w:rsid w:val="00EE5ABC"/>
    <w:rsid w:val="00EE651E"/>
    <w:rsid w:val="00EF14DA"/>
    <w:rsid w:val="00EF2D9F"/>
    <w:rsid w:val="00EF3ABA"/>
    <w:rsid w:val="00EF531C"/>
    <w:rsid w:val="00F01920"/>
    <w:rsid w:val="00F03CE1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33B7"/>
    <w:rsid w:val="00F142E5"/>
    <w:rsid w:val="00F1614D"/>
    <w:rsid w:val="00F16304"/>
    <w:rsid w:val="00F165F9"/>
    <w:rsid w:val="00F16912"/>
    <w:rsid w:val="00F16A0D"/>
    <w:rsid w:val="00F16A6C"/>
    <w:rsid w:val="00F171C0"/>
    <w:rsid w:val="00F20310"/>
    <w:rsid w:val="00F20718"/>
    <w:rsid w:val="00F20E76"/>
    <w:rsid w:val="00F23D37"/>
    <w:rsid w:val="00F247FB"/>
    <w:rsid w:val="00F254BD"/>
    <w:rsid w:val="00F27E92"/>
    <w:rsid w:val="00F307CF"/>
    <w:rsid w:val="00F33189"/>
    <w:rsid w:val="00F35410"/>
    <w:rsid w:val="00F367F1"/>
    <w:rsid w:val="00F36FF6"/>
    <w:rsid w:val="00F402BF"/>
    <w:rsid w:val="00F40353"/>
    <w:rsid w:val="00F41122"/>
    <w:rsid w:val="00F41E47"/>
    <w:rsid w:val="00F425A2"/>
    <w:rsid w:val="00F43429"/>
    <w:rsid w:val="00F43E37"/>
    <w:rsid w:val="00F440ED"/>
    <w:rsid w:val="00F457C4"/>
    <w:rsid w:val="00F46804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0A9F"/>
    <w:rsid w:val="00F816B0"/>
    <w:rsid w:val="00F82A63"/>
    <w:rsid w:val="00F831D6"/>
    <w:rsid w:val="00F8518F"/>
    <w:rsid w:val="00F85AB7"/>
    <w:rsid w:val="00F85F0E"/>
    <w:rsid w:val="00F87021"/>
    <w:rsid w:val="00F87A10"/>
    <w:rsid w:val="00F87A89"/>
    <w:rsid w:val="00F87A91"/>
    <w:rsid w:val="00F91A93"/>
    <w:rsid w:val="00F92010"/>
    <w:rsid w:val="00F928A9"/>
    <w:rsid w:val="00F9299C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4F6C"/>
    <w:rsid w:val="00FA6736"/>
    <w:rsid w:val="00FA6A65"/>
    <w:rsid w:val="00FA75B5"/>
    <w:rsid w:val="00FB0E67"/>
    <w:rsid w:val="00FB0EF8"/>
    <w:rsid w:val="00FB5AFB"/>
    <w:rsid w:val="00FB7911"/>
    <w:rsid w:val="00FC034A"/>
    <w:rsid w:val="00FC0BB2"/>
    <w:rsid w:val="00FC1C0F"/>
    <w:rsid w:val="00FC1D1B"/>
    <w:rsid w:val="00FC2EF6"/>
    <w:rsid w:val="00FC33C1"/>
    <w:rsid w:val="00FC37C9"/>
    <w:rsid w:val="00FC4214"/>
    <w:rsid w:val="00FC46BB"/>
    <w:rsid w:val="00FC4753"/>
    <w:rsid w:val="00FC6AD6"/>
    <w:rsid w:val="00FC75F7"/>
    <w:rsid w:val="00FD1776"/>
    <w:rsid w:val="00FD1E9C"/>
    <w:rsid w:val="00FD29EF"/>
    <w:rsid w:val="00FD3397"/>
    <w:rsid w:val="00FD3C19"/>
    <w:rsid w:val="00FD3CE2"/>
    <w:rsid w:val="00FD60A8"/>
    <w:rsid w:val="00FD7EB9"/>
    <w:rsid w:val="00FE0050"/>
    <w:rsid w:val="00FE0B7C"/>
    <w:rsid w:val="00FE141E"/>
    <w:rsid w:val="00FE288E"/>
    <w:rsid w:val="00FE2AB5"/>
    <w:rsid w:val="00FE3650"/>
    <w:rsid w:val="00FE44D7"/>
    <w:rsid w:val="00FE4909"/>
    <w:rsid w:val="00FE4971"/>
    <w:rsid w:val="00FE622E"/>
    <w:rsid w:val="00FE6ED9"/>
    <w:rsid w:val="00FE739D"/>
    <w:rsid w:val="00FE7769"/>
    <w:rsid w:val="00FF1774"/>
    <w:rsid w:val="00FF2910"/>
    <w:rsid w:val="00FF3360"/>
    <w:rsid w:val="00FF3DB4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  <w:style w:type="paragraph" w:customStyle="1" w:styleId="rvps2">
    <w:name w:val="rvps2"/>
    <w:basedOn w:val="a"/>
    <w:rsid w:val="00A10F1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506B9-5486-4057-BF73-4AB8B1A7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Offise</cp:lastModifiedBy>
  <cp:revision>3</cp:revision>
  <cp:lastPrinted>2025-02-24T10:12:00Z</cp:lastPrinted>
  <dcterms:created xsi:type="dcterms:W3CDTF">2025-02-25T15:49:00Z</dcterms:created>
  <dcterms:modified xsi:type="dcterms:W3CDTF">2025-02-25T15:51:00Z</dcterms:modified>
</cp:coreProperties>
</file>